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_xmlsignatures/sig2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A2DAF" w14:textId="77777777" w:rsidR="006330C3" w:rsidRDefault="006330C3" w:rsidP="008F26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2CAD10" w14:textId="73B501E6" w:rsidR="00F905D8" w:rsidRDefault="00F905D8" w:rsidP="00F905D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51B90">
        <w:rPr>
          <w:rFonts w:ascii="Verdana" w:hAnsi="Verdana" w:cs="Verdana"/>
          <w:noProof/>
        </w:rPr>
        <w:drawing>
          <wp:inline distT="0" distB="0" distL="0" distR="0" wp14:anchorId="4C6C60A2" wp14:editId="74C414C5">
            <wp:extent cx="5759450" cy="1100318"/>
            <wp:effectExtent l="0" t="0" r="0" b="5080"/>
            <wp:docPr id="2" name="Picture 2" descr="tit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tu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0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58A1">
        <w:rPr>
          <w:rFonts w:ascii="Times New Roman" w:hAnsi="Times New Roman"/>
          <w:b/>
          <w:sz w:val="24"/>
          <w:szCs w:val="24"/>
        </w:rPr>
        <w:pict w14:anchorId="53C94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65pt;height:82.5pt">
            <v:imagedata r:id="rId9" o:title=""/>
            <o:lock v:ext="edit" ungrouping="t" rotation="t" cropping="t" verticies="t" text="t" grouping="t"/>
            <o:signatureline v:ext="edit" id="{92FE38FE-7C92-4158-A622-65130E7D9681}" provid="{00000000-0000-0000-0000-000000000000}" o:suggestedsigner="Изх.№" issignatureline="t"/>
          </v:shape>
        </w:pict>
      </w:r>
    </w:p>
    <w:p w14:paraId="6879268A" w14:textId="77777777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ДО</w:t>
      </w:r>
    </w:p>
    <w:p w14:paraId="0AC862F0" w14:textId="77777777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ОБЩИНСКИ СЪВЕТ</w:t>
      </w:r>
    </w:p>
    <w:p w14:paraId="44884CC1" w14:textId="77777777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РУСЕ</w:t>
      </w:r>
    </w:p>
    <w:p w14:paraId="3BF57177" w14:textId="77777777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20EA48B" w14:textId="77777777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ПРЕДЛОЖЕНИЕ</w:t>
      </w:r>
    </w:p>
    <w:p w14:paraId="16CB38D2" w14:textId="77777777" w:rsidR="00037A9C" w:rsidRPr="00037A9C" w:rsidRDefault="00037A9C" w:rsidP="00037A9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ПЕНЧО МИЛКОВ</w:t>
      </w:r>
    </w:p>
    <w:p w14:paraId="0D4F9F58" w14:textId="77777777" w:rsidR="00037A9C" w:rsidRPr="00037A9C" w:rsidRDefault="00037A9C" w:rsidP="00037A9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i/>
          <w:sz w:val="24"/>
          <w:szCs w:val="24"/>
          <w:lang w:eastAsia="bg-BG"/>
        </w:rPr>
        <w:t>Кмет на  община Русе</w:t>
      </w:r>
    </w:p>
    <w:p w14:paraId="4D3CE41D" w14:textId="77777777" w:rsidR="005F296C" w:rsidRPr="00225607" w:rsidRDefault="005F296C" w:rsidP="008F26A8">
      <w:pPr>
        <w:tabs>
          <w:tab w:val="left" w:pos="9360"/>
        </w:tabs>
        <w:spacing w:after="0" w:line="240" w:lineRule="auto"/>
        <w:ind w:right="-131"/>
        <w:rPr>
          <w:rFonts w:ascii="Times New Roman" w:eastAsiaTheme="minorHAnsi" w:hAnsi="Times New Roman"/>
          <w:i/>
          <w:sz w:val="24"/>
          <w:szCs w:val="24"/>
        </w:rPr>
      </w:pPr>
    </w:p>
    <w:p w14:paraId="3407FDD5" w14:textId="576F50DB" w:rsidR="00621127" w:rsidRDefault="005F296C" w:rsidP="006211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25607">
        <w:rPr>
          <w:rFonts w:ascii="Times New Roman" w:eastAsiaTheme="minorHAnsi" w:hAnsi="Times New Roman"/>
          <w:b/>
          <w:sz w:val="24"/>
          <w:szCs w:val="24"/>
        </w:rPr>
        <w:t>ОТНОСНО:</w:t>
      </w:r>
      <w:r w:rsidR="00A1162A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37A9C" w:rsidRPr="00037A9C">
        <w:rPr>
          <w:rFonts w:ascii="Times New Roman" w:eastAsiaTheme="minorHAnsi" w:hAnsi="Times New Roman"/>
          <w:bCs/>
          <w:i/>
          <w:iCs/>
          <w:sz w:val="24"/>
          <w:szCs w:val="24"/>
        </w:rPr>
        <w:t>Определяне на състав на Съвета по въпросите на социалните услуги по чл. 27, ал. 1 от Закона за социалните услуги</w:t>
      </w:r>
    </w:p>
    <w:p w14:paraId="55769E05" w14:textId="77777777" w:rsidR="00C90F6E" w:rsidRDefault="00C90F6E" w:rsidP="006211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874A45C" w14:textId="5BEFC0F9" w:rsidR="00605D7D" w:rsidRDefault="00A84489" w:rsidP="00F905D8">
      <w:pPr>
        <w:spacing w:after="0" w:line="240" w:lineRule="auto"/>
        <w:ind w:hanging="142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F296C" w:rsidRPr="00225607">
        <w:rPr>
          <w:rFonts w:ascii="Times New Roman" w:eastAsiaTheme="minorHAnsi" w:hAnsi="Times New Roman"/>
          <w:b/>
          <w:sz w:val="24"/>
          <w:szCs w:val="24"/>
        </w:rPr>
        <w:t>УВАЖАЕМИ ОБЩИНСКИ СЪВЕТНИЦИ,</w:t>
      </w:r>
    </w:p>
    <w:p w14:paraId="067F19C5" w14:textId="77777777" w:rsidR="00C90F6E" w:rsidRDefault="00C90F6E" w:rsidP="00621127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3BA6D4A1" w14:textId="5550039B" w:rsidR="00037A9C" w:rsidRPr="00037A9C" w:rsidRDefault="00037A9C" w:rsidP="00037A9C">
      <w:pPr>
        <w:shd w:val="clear" w:color="auto" w:fill="FEFEFE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 xml:space="preserve">В изпълнение на разпоредбата на чл. 27, ал.1, във вр. с 26, ал.1, т. 3-7  от Закона за социалните услуги, в Община Русе с Решение №546, прието с Протокол №23/17.06.2021 г. и </w:t>
      </w:r>
      <w:r w:rsidR="00AF58A1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>изм.</w:t>
      </w:r>
      <w:r w:rsidRPr="00037A9C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 xml:space="preserve"> с Решение № 882, Протокол № 32/19.04.2022 г., Решение № 1201, Протокол № 44/24.01.2023 г., Решение № 214, Протокол № 8/25.04.2024 г. и Решение № 647, Протокол № 22/26.06.2025 г. на общински съвет Русе е създаден Съвет по въпросите на социалните услуги, с участието на представители на </w:t>
      </w:r>
      <w:r w:rsidRPr="00037A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териториалните структури на Министерството на труда и социалната политика, Министерството на здравеопазването, Министерството на образованието и науката, Министерството на вътрешните работи и други държавни органи, частни доставчици на социални услуги, юридически лица с нестопанска цел за общественополезна дейност, лица, ползващи социални услуги и висши училища, обучаващи социални работници на територията на общината и областта.</w:t>
      </w:r>
    </w:p>
    <w:p w14:paraId="0A37E920" w14:textId="77777777" w:rsidR="00037A9C" w:rsidRPr="00037A9C" w:rsidRDefault="00037A9C" w:rsidP="00037A9C">
      <w:pPr>
        <w:shd w:val="clear" w:color="auto" w:fill="FEFEFE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Съветът по въпросите на социалните услуги има следните функции:</w:t>
      </w:r>
    </w:p>
    <w:p w14:paraId="1DF732CA" w14:textId="77777777" w:rsidR="00037A9C" w:rsidRPr="00037A9C" w:rsidRDefault="00037A9C" w:rsidP="00037A9C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1. Подпомага извършването на анализ на потребностите от социални услуги на общинско ниво и анализ на състоянието и ефективността на социалните услуги, които се предоставят на територията на общината;</w:t>
      </w:r>
    </w:p>
    <w:p w14:paraId="2F6431C5" w14:textId="77777777" w:rsidR="00037A9C" w:rsidRPr="00037A9C" w:rsidRDefault="00037A9C" w:rsidP="00037A9C">
      <w:pPr>
        <w:shd w:val="clear" w:color="auto" w:fill="FEFEFE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2. Разработва предложения за подобряване на качеството и ефективността на социалните услуги, които се предоставят на територията на общината;</w:t>
      </w:r>
    </w:p>
    <w:p w14:paraId="31D629DC" w14:textId="77777777" w:rsidR="00037A9C" w:rsidRPr="00037A9C" w:rsidRDefault="00037A9C" w:rsidP="00037A9C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3. Изпълнява и други функции, възложени от общинския съвет. </w:t>
      </w:r>
    </w:p>
    <w:p w14:paraId="0010A7DB" w14:textId="77777777" w:rsidR="00037A9C" w:rsidRPr="00037A9C" w:rsidRDefault="00037A9C" w:rsidP="00037A9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Съгласно чл. 37 ал. 2 от Наредбата за планирането на социалните услуги, съветът по въпросите на социалните услуги подпомага разработването на Анализ на потребностите на общината от социални услуги на общинско и областно ниво, които се финансират изцяло или частично от държавния бюджет.</w:t>
      </w:r>
    </w:p>
    <w:p w14:paraId="1A042240" w14:textId="77777777" w:rsidR="00037A9C" w:rsidRPr="00037A9C" w:rsidRDefault="00037A9C" w:rsidP="00037A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Съставът на Съвета по въпросите на социалните услуги се определя с решение на общинския съвет по предложение на кмета на общината.</w:t>
      </w:r>
    </w:p>
    <w:p w14:paraId="2BA2B2BE" w14:textId="77777777" w:rsidR="00037A9C" w:rsidRPr="00037A9C" w:rsidRDefault="00037A9C" w:rsidP="00037A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Понастоящем поради настъпили промени в трудовите и служебните правоотношения в голяма част от определените членове на съвета, се налага определяне на нов състав.   </w:t>
      </w:r>
    </w:p>
    <w:p w14:paraId="1BAFDAB7" w14:textId="77777777" w:rsidR="00037A9C" w:rsidRPr="00037A9C" w:rsidRDefault="00037A9C" w:rsidP="00037A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 оглед изложеното и на основание чл. 63, ал. 1 от Правилника за организацията и дейността на ОбС-Русе, неговите комисии и взаимодействието му с общинска администрация, предлагам на Общински съвет Русе да вземе следното,</w:t>
      </w:r>
    </w:p>
    <w:p w14:paraId="44666EE1" w14:textId="77777777" w:rsidR="00037A9C" w:rsidRPr="00037A9C" w:rsidRDefault="00037A9C" w:rsidP="00037A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8B883C2" w14:textId="77777777" w:rsidR="00037A9C" w:rsidRPr="00037A9C" w:rsidRDefault="00037A9C" w:rsidP="00037A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Р Е Ш Е Н И Е</w:t>
      </w:r>
    </w:p>
    <w:p w14:paraId="49A37108" w14:textId="77777777" w:rsidR="00037A9C" w:rsidRPr="00037A9C" w:rsidRDefault="00037A9C" w:rsidP="00037A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чл. 21, ал.1, т. 23 от Закона за местното самоуправление и местната администрация, чл. 27, във вр. с чл. 26, т. 3-7 от Закона за социалните услуги,  общински съвет  Русе </w:t>
      </w:r>
      <w:r w:rsidRPr="00037A9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E342BA8" w14:textId="77777777" w:rsidR="00037A9C" w:rsidRPr="00037A9C" w:rsidRDefault="00037A9C" w:rsidP="00037A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РЕШИ:</w:t>
      </w:r>
    </w:p>
    <w:p w14:paraId="527B8726" w14:textId="77777777" w:rsidR="00037A9C" w:rsidRPr="00037A9C" w:rsidRDefault="00037A9C" w:rsidP="00037A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7FCA2B4" w14:textId="0075025B" w:rsidR="00037A9C" w:rsidRPr="00037A9C" w:rsidRDefault="00037A9C" w:rsidP="00037A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Определя нов състав на създадения с</w:t>
      </w:r>
      <w:r w:rsidRPr="00037A9C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 xml:space="preserve"> Решение №546, прието с Протокол №23/17.06.2021 г. и </w:t>
      </w:r>
      <w:r w:rsidR="00AF58A1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>изм.</w:t>
      </w:r>
      <w:r w:rsidRPr="00037A9C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 xml:space="preserve"> с Решение № 882, Протокол № 32/19.04.2022 г., Решение № 1201, Протокол № 44/24.01.2023 г., Решение № 214, Протокол № 8/25.04.2024 г. и Решение № 647, Протокол № 22/26.06.2025 г. на Общински съвет Русе, </w:t>
      </w:r>
      <w:r w:rsidR="00AF58A1">
        <w:rPr>
          <w:rFonts w:ascii="Times New Roman" w:eastAsia="Times New Roman" w:hAnsi="Times New Roman"/>
          <w:color w:val="000000"/>
          <w:sz w:val="24"/>
          <w:szCs w:val="24"/>
          <w:shd w:val="clear" w:color="auto" w:fill="FEFEFE"/>
          <w:lang w:eastAsia="bg-BG"/>
        </w:rPr>
        <w:t>С</w:t>
      </w: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ъвет по въпросите на социалните услуги, както следва</w:t>
      </w:r>
    </w:p>
    <w:p w14:paraId="61FAD4CA" w14:textId="77777777" w:rsidR="00037A9C" w:rsidRPr="00037A9C" w:rsidRDefault="00037A9C" w:rsidP="00037A9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Димитър Недев – зам.-кмет „Социални дейности, здравеопазване и транспорт“;</w:t>
      </w:r>
    </w:p>
    <w:p w14:paraId="3551060E" w14:textId="77777777" w:rsidR="006A59FE" w:rsidRDefault="00037A9C" w:rsidP="00037A9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Милена Влахова – директор дирекция „Социални и здравни дейности“, община </w:t>
      </w:r>
    </w:p>
    <w:p w14:paraId="6EC23DD2" w14:textId="1C7E535E" w:rsidR="00037A9C" w:rsidRPr="00037A9C" w:rsidRDefault="00037A9C" w:rsidP="006A59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Русе;</w:t>
      </w:r>
    </w:p>
    <w:p w14:paraId="2CCA8578" w14:textId="77777777" w:rsidR="00037A9C" w:rsidRPr="00037A9C" w:rsidRDefault="00037A9C" w:rsidP="00037A9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Павлета Йорданова – началник отдел „Социални дейности“, община Русе;</w:t>
      </w:r>
    </w:p>
    <w:p w14:paraId="706F20E3" w14:textId="77777777" w:rsidR="00037A9C" w:rsidRPr="00037A9C" w:rsidRDefault="00037A9C" w:rsidP="00037A9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Гергана Пашева – главен експерт в отдел „Социални дейности“, община Русе;</w:t>
      </w:r>
    </w:p>
    <w:p w14:paraId="5D5A9F0D" w14:textId="77777777" w:rsidR="006A59FE" w:rsidRPr="000C4E21" w:rsidRDefault="00037A9C" w:rsidP="006A59FE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5.  </w:t>
      </w: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Мануш Димитров – полицейски инспектор в сектор „Опазване на обществения</w:t>
      </w:r>
    </w:p>
    <w:p w14:paraId="724D8B90" w14:textId="3B26DF8B" w:rsidR="00037A9C" w:rsidRPr="000C4E21" w:rsidRDefault="00037A9C" w:rsidP="006A59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ред“, ОД МВР Русе;</w:t>
      </w:r>
    </w:p>
    <w:p w14:paraId="23F0111F" w14:textId="77777777" w:rsidR="00037A9C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6</w:t>
      </w:r>
      <w:r w:rsidRPr="000C4E2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.  </w:t>
      </w: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Ирина Георгиева – директор на дирекция „Медицински дейности“, РЗИ-Русе;</w:t>
      </w:r>
    </w:p>
    <w:p w14:paraId="4BCD84D7" w14:textId="77777777" w:rsidR="00037A9C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 xml:space="preserve">7. Росица </w:t>
      </w:r>
      <w:proofErr w:type="spellStart"/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Гойчева</w:t>
      </w:r>
      <w:proofErr w:type="spellEnd"/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 xml:space="preserve"> – по български език и литература, РУО-Русе;</w:t>
      </w:r>
    </w:p>
    <w:p w14:paraId="266DF6E3" w14:textId="77777777" w:rsidR="00037A9C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8. Йоана Терзиева – директор на Дирекция „Бюро по труда“ Русе;</w:t>
      </w:r>
    </w:p>
    <w:p w14:paraId="79035A13" w14:textId="77777777" w:rsidR="006A59FE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9</w:t>
      </w:r>
      <w:r w:rsidRPr="000C4E21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 xml:space="preserve"> Нина Димитрова – началник отдел „Индивидуална оценка на хора с увреждания и </w:t>
      </w:r>
    </w:p>
    <w:p w14:paraId="63A52094" w14:textId="10A370E2" w:rsidR="00037A9C" w:rsidRPr="000C4E21" w:rsidRDefault="00037A9C" w:rsidP="006A59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социални услуги“ при ДСП Русе;</w:t>
      </w:r>
    </w:p>
    <w:p w14:paraId="50DFBDDC" w14:textId="77777777" w:rsidR="00037A9C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 xml:space="preserve">10. Антоанета </w:t>
      </w:r>
      <w:proofErr w:type="spellStart"/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Ябанозова</w:t>
      </w:r>
      <w:proofErr w:type="spellEnd"/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 xml:space="preserve"> – директор на секретариата на ОС на БЧК;</w:t>
      </w:r>
    </w:p>
    <w:p w14:paraId="32837092" w14:textId="77777777" w:rsidR="00037A9C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11. Елена Петкова – член на УС на Сдружение с нестопанска цел „</w:t>
      </w:r>
      <w:proofErr w:type="spellStart"/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Еквилибриум</w:t>
      </w:r>
      <w:proofErr w:type="spellEnd"/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“;</w:t>
      </w:r>
    </w:p>
    <w:p w14:paraId="77826E19" w14:textId="77777777" w:rsidR="00037A9C" w:rsidRPr="000C4E21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12. Маргарита Събева – председател на УС на Фондация „Приятелска подкрепа“;</w:t>
      </w:r>
    </w:p>
    <w:p w14:paraId="6B71208F" w14:textId="77777777" w:rsidR="006A59FE" w:rsidRPr="000C4E21" w:rsidRDefault="00037A9C" w:rsidP="006A59FE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13.</w:t>
      </w:r>
      <w:r w:rsidRPr="000C4E2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доц. д-р Свилена Рускова – ръководител катедра „Мениджмънт и социални</w:t>
      </w:r>
    </w:p>
    <w:p w14:paraId="61C6A5D9" w14:textId="77E01ACD" w:rsidR="00037A9C" w:rsidRPr="000C4E21" w:rsidRDefault="00037A9C" w:rsidP="006A59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C4E21">
        <w:rPr>
          <w:rFonts w:ascii="Times New Roman" w:eastAsia="Times New Roman" w:hAnsi="Times New Roman"/>
          <w:sz w:val="24"/>
          <w:szCs w:val="24"/>
          <w:lang w:eastAsia="bg-BG"/>
        </w:rPr>
        <w:t>дейности“, РУ „Ангел Кънчев;</w:t>
      </w:r>
    </w:p>
    <w:p w14:paraId="1CD55DE9" w14:textId="77777777" w:rsidR="00037A9C" w:rsidRPr="00037A9C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14. Росица Кръстева – член на Общински съвет Русе;</w:t>
      </w:r>
    </w:p>
    <w:p w14:paraId="40807296" w14:textId="77777777" w:rsidR="00037A9C" w:rsidRPr="00037A9C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15. Владо Владов – член на Общински съвет Русе ;</w:t>
      </w:r>
    </w:p>
    <w:p w14:paraId="1AB8AE26" w14:textId="77777777" w:rsidR="00037A9C" w:rsidRPr="00037A9C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16. Георги </w:t>
      </w:r>
      <w:proofErr w:type="spellStart"/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Гаев</w:t>
      </w:r>
      <w:proofErr w:type="spellEnd"/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 – председател на СК „Олимп – спортът е равнопоставен“;</w:t>
      </w:r>
    </w:p>
    <w:p w14:paraId="4F21F08A" w14:textId="77777777" w:rsidR="006A59FE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17</w:t>
      </w:r>
      <w:r w:rsidRPr="00037A9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. </w:t>
      </w: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Милица  Иванова – Управител на Център за настаняване от семеен тип за </w:t>
      </w:r>
    </w:p>
    <w:p w14:paraId="39FDB07C" w14:textId="6DFAF1FA" w:rsidR="00037A9C" w:rsidRPr="00037A9C" w:rsidRDefault="00037A9C" w:rsidP="006A59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пълнолетни лица с психично разстройства „Света Петка“;</w:t>
      </w:r>
    </w:p>
    <w:p w14:paraId="5468663A" w14:textId="77777777" w:rsidR="00037A9C" w:rsidRPr="00037A9C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18. Детелина Матева – директор на дирекция „Социално подпомагане“;</w:t>
      </w:r>
    </w:p>
    <w:p w14:paraId="4426AF76" w14:textId="77777777" w:rsidR="00037A9C" w:rsidRPr="00037A9C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19. Венелина Пенчева – директор на Регионална дирекция „Социално подпомагане“;</w:t>
      </w:r>
    </w:p>
    <w:p w14:paraId="337B77E2" w14:textId="77777777" w:rsidR="006A59FE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 xml:space="preserve">20. Стефан Марков – изпълнителен директор на Русенка католическа организация </w:t>
      </w:r>
    </w:p>
    <w:p w14:paraId="1B262D64" w14:textId="6415CD8D" w:rsidR="00037A9C" w:rsidRPr="00037A9C" w:rsidRDefault="00037A9C" w:rsidP="006A59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„Каритас“;</w:t>
      </w:r>
    </w:p>
    <w:p w14:paraId="22A821E8" w14:textId="77777777" w:rsidR="00037A9C" w:rsidRPr="00037A9C" w:rsidRDefault="00037A9C" w:rsidP="00037A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sz w:val="24"/>
          <w:szCs w:val="24"/>
          <w:lang w:eastAsia="bg-BG"/>
        </w:rPr>
        <w:t>21. Ана Анчева – председател на УС на Сдружение „Дете и пространство“;</w:t>
      </w:r>
    </w:p>
    <w:p w14:paraId="37D681E0" w14:textId="633E3812" w:rsidR="003D4CF6" w:rsidRPr="003D4CF6" w:rsidRDefault="003D4CF6" w:rsidP="007A26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26D1F84" w14:textId="77777777" w:rsidR="00037A9C" w:rsidRPr="00037A9C" w:rsidRDefault="00037A9C" w:rsidP="00037A9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ВНОСИТЕЛ:</w:t>
      </w:r>
    </w:p>
    <w:p w14:paraId="1F5EE565" w14:textId="77777777" w:rsidR="00037A9C" w:rsidRPr="00037A9C" w:rsidRDefault="00000000" w:rsidP="00037A9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pict w14:anchorId="618124C9">
          <v:shape id="_x0000_i1026" type="#_x0000_t75" alt="Ред за подпис, неподписано" style="width:192pt;height:96pt">
            <v:imagedata r:id="rId10" o:title=""/>
            <o:lock v:ext="edit" ungrouping="t" rotation="t" cropping="t" verticies="t" text="t" grouping="t"/>
            <o:signatureline v:ext="edit" id="{75925363-D5D7-47D1-BB05-77B4EF7EC80A}" provid="{00000000-0000-0000-0000-000000000000}" issignatureline="t"/>
          </v:shape>
        </w:pict>
      </w:r>
    </w:p>
    <w:p w14:paraId="16931063" w14:textId="77777777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b/>
          <w:sz w:val="24"/>
          <w:szCs w:val="24"/>
          <w:lang w:eastAsia="bg-BG"/>
        </w:rPr>
        <w:t>ПЕНЧО МИЛКОВ</w:t>
      </w:r>
    </w:p>
    <w:p w14:paraId="5873BB7C" w14:textId="6AEC659A" w:rsidR="00037A9C" w:rsidRPr="00037A9C" w:rsidRDefault="00037A9C" w:rsidP="00037A9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037A9C">
        <w:rPr>
          <w:rFonts w:ascii="Times New Roman" w:eastAsia="Times New Roman" w:hAnsi="Times New Roman"/>
          <w:i/>
          <w:sz w:val="24"/>
          <w:szCs w:val="24"/>
          <w:lang w:eastAsia="bg-BG"/>
        </w:rPr>
        <w:t>Кмет на Община Русе</w:t>
      </w:r>
    </w:p>
    <w:sectPr w:rsidR="00037A9C" w:rsidRPr="00037A9C" w:rsidSect="00037A9C">
      <w:headerReference w:type="default" r:id="rId11"/>
      <w:footerReference w:type="default" r:id="rId12"/>
      <w:pgSz w:w="11906" w:h="16838"/>
      <w:pgMar w:top="1135" w:right="1274" w:bottom="0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86183" w14:textId="77777777" w:rsidR="00474107" w:rsidRDefault="00474107">
      <w:pPr>
        <w:spacing w:after="0" w:line="240" w:lineRule="auto"/>
      </w:pPr>
      <w:r>
        <w:separator/>
      </w:r>
    </w:p>
  </w:endnote>
  <w:endnote w:type="continuationSeparator" w:id="0">
    <w:p w14:paraId="5105AE8A" w14:textId="77777777" w:rsidR="00474107" w:rsidRDefault="00474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F40A" w14:textId="77777777" w:rsidR="0096377C" w:rsidRDefault="0096377C">
    <w:pPr>
      <w:pStyle w:val="a5"/>
    </w:pPr>
  </w:p>
  <w:p w14:paraId="3E8920D7" w14:textId="77777777" w:rsidR="0096377C" w:rsidRDefault="0096377C">
    <w:pPr>
      <w:pStyle w:val="a5"/>
    </w:pPr>
  </w:p>
  <w:p w14:paraId="2DBD9FAA" w14:textId="77777777" w:rsidR="0096377C" w:rsidRDefault="009637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66C9B" w14:textId="77777777" w:rsidR="00474107" w:rsidRDefault="00474107">
      <w:pPr>
        <w:spacing w:after="0" w:line="240" w:lineRule="auto"/>
      </w:pPr>
      <w:r>
        <w:separator/>
      </w:r>
    </w:p>
  </w:footnote>
  <w:footnote w:type="continuationSeparator" w:id="0">
    <w:p w14:paraId="628044EB" w14:textId="77777777" w:rsidR="00474107" w:rsidRDefault="00474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46EE" w14:textId="77777777" w:rsidR="00F905D8" w:rsidRDefault="00F905D8" w:rsidP="00F905D8">
    <w:pPr>
      <w:pStyle w:val="a9"/>
      <w:jc w:val="right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Ниво на конфиденциалност </w:t>
    </w:r>
    <w:r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1D59DBC1" w14:textId="40BCF167" w:rsidR="00F905D8" w:rsidRDefault="00F905D8" w:rsidP="00F905D8">
    <w:pPr>
      <w:pStyle w:val="a9"/>
      <w:jc w:val="right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A2E"/>
    <w:multiLevelType w:val="hybridMultilevel"/>
    <w:tmpl w:val="D5549E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D615F"/>
    <w:multiLevelType w:val="hybridMultilevel"/>
    <w:tmpl w:val="45A67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A42DC"/>
    <w:multiLevelType w:val="hybridMultilevel"/>
    <w:tmpl w:val="53C06C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5B93"/>
    <w:multiLevelType w:val="multilevel"/>
    <w:tmpl w:val="D54447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DB0F06"/>
    <w:multiLevelType w:val="hybridMultilevel"/>
    <w:tmpl w:val="27FE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4601B"/>
    <w:multiLevelType w:val="hybridMultilevel"/>
    <w:tmpl w:val="0FC40D64"/>
    <w:lvl w:ilvl="0" w:tplc="E7FAE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FF3DA4"/>
    <w:multiLevelType w:val="hybridMultilevel"/>
    <w:tmpl w:val="0A167038"/>
    <w:lvl w:ilvl="0" w:tplc="08D078F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ECC26C7"/>
    <w:multiLevelType w:val="hybridMultilevel"/>
    <w:tmpl w:val="DA00B90C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6D3F3E"/>
    <w:multiLevelType w:val="hybridMultilevel"/>
    <w:tmpl w:val="94D66A5A"/>
    <w:lvl w:ilvl="0" w:tplc="25A694A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04410DA"/>
    <w:multiLevelType w:val="hybridMultilevel"/>
    <w:tmpl w:val="4BFC7FF2"/>
    <w:lvl w:ilvl="0" w:tplc="256C15A8">
      <w:start w:val="1"/>
      <w:numFmt w:val="bullet"/>
      <w:lvlText w:val="-"/>
      <w:lvlJc w:val="left"/>
      <w:pPr>
        <w:ind w:left="142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F8088C"/>
    <w:multiLevelType w:val="hybridMultilevel"/>
    <w:tmpl w:val="001C9C62"/>
    <w:lvl w:ilvl="0" w:tplc="F3664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56336A"/>
    <w:multiLevelType w:val="multilevel"/>
    <w:tmpl w:val="85BCDF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0A61FD5"/>
    <w:multiLevelType w:val="hybridMultilevel"/>
    <w:tmpl w:val="7930B6F6"/>
    <w:lvl w:ilvl="0" w:tplc="9162E2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67735A7"/>
    <w:multiLevelType w:val="hybridMultilevel"/>
    <w:tmpl w:val="3E4092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A2913"/>
    <w:multiLevelType w:val="multilevel"/>
    <w:tmpl w:val="E786B6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5" w15:restartNumberingAfterBreak="0">
    <w:nsid w:val="37B67AAC"/>
    <w:multiLevelType w:val="multilevel"/>
    <w:tmpl w:val="E786B6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6" w15:restartNumberingAfterBreak="0">
    <w:nsid w:val="3A37083E"/>
    <w:multiLevelType w:val="hybridMultilevel"/>
    <w:tmpl w:val="73A280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E24B7"/>
    <w:multiLevelType w:val="hybridMultilevel"/>
    <w:tmpl w:val="55AAF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E46AC"/>
    <w:multiLevelType w:val="hybridMultilevel"/>
    <w:tmpl w:val="47C4975E"/>
    <w:lvl w:ilvl="0" w:tplc="80A240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F48DD"/>
    <w:multiLevelType w:val="multilevel"/>
    <w:tmpl w:val="C01695BA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2007" w:hanging="144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0" w15:restartNumberingAfterBreak="0">
    <w:nsid w:val="41B91709"/>
    <w:multiLevelType w:val="hybridMultilevel"/>
    <w:tmpl w:val="F5D23680"/>
    <w:lvl w:ilvl="0" w:tplc="C79AF6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81CE0"/>
    <w:multiLevelType w:val="multilevel"/>
    <w:tmpl w:val="F24A89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47792C"/>
    <w:multiLevelType w:val="hybridMultilevel"/>
    <w:tmpl w:val="4BA8E16E"/>
    <w:lvl w:ilvl="0" w:tplc="44C23D7C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C564810"/>
    <w:multiLevelType w:val="hybridMultilevel"/>
    <w:tmpl w:val="C2C236AA"/>
    <w:lvl w:ilvl="0" w:tplc="B3009856">
      <w:start w:val="3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34E1360"/>
    <w:multiLevelType w:val="multilevel"/>
    <w:tmpl w:val="75EC493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88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708" w:hanging="144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5202" w:hanging="1800"/>
      </w:pPr>
    </w:lvl>
    <w:lvl w:ilvl="7">
      <w:start w:val="1"/>
      <w:numFmt w:val="decimal"/>
      <w:lvlText w:val="%1.%2.%3.%4.%5.%6.%7.%8"/>
      <w:lvlJc w:val="left"/>
      <w:pPr>
        <w:ind w:left="6129" w:hanging="216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25" w15:restartNumberingAfterBreak="0">
    <w:nsid w:val="59F95F51"/>
    <w:multiLevelType w:val="hybridMultilevel"/>
    <w:tmpl w:val="6C241074"/>
    <w:lvl w:ilvl="0" w:tplc="63042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837172"/>
    <w:multiLevelType w:val="hybridMultilevel"/>
    <w:tmpl w:val="E0EEAADA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AD4BD4"/>
    <w:multiLevelType w:val="hybridMultilevel"/>
    <w:tmpl w:val="B4B65C7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B37929"/>
    <w:multiLevelType w:val="hybridMultilevel"/>
    <w:tmpl w:val="0512046C"/>
    <w:lvl w:ilvl="0" w:tplc="3256598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2146581"/>
    <w:multiLevelType w:val="hybridMultilevel"/>
    <w:tmpl w:val="7AC2D5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D0067"/>
    <w:multiLevelType w:val="hybridMultilevel"/>
    <w:tmpl w:val="D340F11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903D61"/>
    <w:multiLevelType w:val="multilevel"/>
    <w:tmpl w:val="CF8A57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44" w:hanging="1800"/>
      </w:pPr>
      <w:rPr>
        <w:rFonts w:hint="default"/>
      </w:rPr>
    </w:lvl>
  </w:abstractNum>
  <w:abstractNum w:abstractNumId="32" w15:restartNumberingAfterBreak="0">
    <w:nsid w:val="71CB52FF"/>
    <w:multiLevelType w:val="hybridMultilevel"/>
    <w:tmpl w:val="85F0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17057D"/>
    <w:multiLevelType w:val="multilevel"/>
    <w:tmpl w:val="867A9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7195019"/>
    <w:multiLevelType w:val="multilevel"/>
    <w:tmpl w:val="4D72904A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12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eastAsia="Calibri" w:hint="default"/>
      </w:rPr>
    </w:lvl>
  </w:abstractNum>
  <w:num w:numId="1" w16cid:durableId="672535997">
    <w:abstractNumId w:val="13"/>
  </w:num>
  <w:num w:numId="2" w16cid:durableId="8374987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05479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6456643">
    <w:abstractNumId w:val="29"/>
  </w:num>
  <w:num w:numId="5" w16cid:durableId="641085077">
    <w:abstractNumId w:val="23"/>
  </w:num>
  <w:num w:numId="6" w16cid:durableId="1069185108">
    <w:abstractNumId w:val="22"/>
  </w:num>
  <w:num w:numId="7" w16cid:durableId="1026323048">
    <w:abstractNumId w:val="28"/>
  </w:num>
  <w:num w:numId="8" w16cid:durableId="2045717166">
    <w:abstractNumId w:val="16"/>
  </w:num>
  <w:num w:numId="9" w16cid:durableId="1444884838">
    <w:abstractNumId w:val="2"/>
  </w:num>
  <w:num w:numId="10" w16cid:durableId="1583875787">
    <w:abstractNumId w:val="0"/>
  </w:num>
  <w:num w:numId="11" w16cid:durableId="1829011297">
    <w:abstractNumId w:val="18"/>
  </w:num>
  <w:num w:numId="12" w16cid:durableId="2014069564">
    <w:abstractNumId w:val="17"/>
  </w:num>
  <w:num w:numId="13" w16cid:durableId="1165171219">
    <w:abstractNumId w:val="17"/>
  </w:num>
  <w:num w:numId="14" w16cid:durableId="363135447">
    <w:abstractNumId w:val="30"/>
  </w:num>
  <w:num w:numId="15" w16cid:durableId="673142418">
    <w:abstractNumId w:val="4"/>
  </w:num>
  <w:num w:numId="16" w16cid:durableId="374545750">
    <w:abstractNumId w:val="32"/>
  </w:num>
  <w:num w:numId="17" w16cid:durableId="500433908">
    <w:abstractNumId w:val="1"/>
  </w:num>
  <w:num w:numId="18" w16cid:durableId="272131023">
    <w:abstractNumId w:val="20"/>
  </w:num>
  <w:num w:numId="19" w16cid:durableId="1744638191">
    <w:abstractNumId w:val="9"/>
  </w:num>
  <w:num w:numId="20" w16cid:durableId="2929463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290784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43605082">
    <w:abstractNumId w:val="11"/>
  </w:num>
  <w:num w:numId="23" w16cid:durableId="1174150555">
    <w:abstractNumId w:val="6"/>
  </w:num>
  <w:num w:numId="24" w16cid:durableId="1998220024">
    <w:abstractNumId w:val="8"/>
  </w:num>
  <w:num w:numId="25" w16cid:durableId="324403995">
    <w:abstractNumId w:val="25"/>
  </w:num>
  <w:num w:numId="26" w16cid:durableId="370955683">
    <w:abstractNumId w:val="33"/>
  </w:num>
  <w:num w:numId="27" w16cid:durableId="55591590">
    <w:abstractNumId w:val="3"/>
  </w:num>
  <w:num w:numId="28" w16cid:durableId="2111856971">
    <w:abstractNumId w:val="21"/>
  </w:num>
  <w:num w:numId="29" w16cid:durableId="357395504">
    <w:abstractNumId w:val="15"/>
  </w:num>
  <w:num w:numId="30" w16cid:durableId="613368011">
    <w:abstractNumId w:val="14"/>
  </w:num>
  <w:num w:numId="31" w16cid:durableId="2027901257">
    <w:abstractNumId w:val="31"/>
  </w:num>
  <w:num w:numId="32" w16cid:durableId="1767193041">
    <w:abstractNumId w:val="34"/>
  </w:num>
  <w:num w:numId="33" w16cid:durableId="587466758">
    <w:abstractNumId w:val="12"/>
  </w:num>
  <w:num w:numId="34" w16cid:durableId="1587613339">
    <w:abstractNumId w:val="7"/>
  </w:num>
  <w:num w:numId="35" w16cid:durableId="1042169154">
    <w:abstractNumId w:val="27"/>
  </w:num>
  <w:num w:numId="36" w16cid:durableId="22831392">
    <w:abstractNumId w:val="26"/>
  </w:num>
  <w:num w:numId="37" w16cid:durableId="259291457">
    <w:abstractNumId w:val="10"/>
  </w:num>
  <w:num w:numId="38" w16cid:durableId="106898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404"/>
    <w:rsid w:val="00016FBA"/>
    <w:rsid w:val="0002011E"/>
    <w:rsid w:val="00020178"/>
    <w:rsid w:val="00020EB1"/>
    <w:rsid w:val="000228AA"/>
    <w:rsid w:val="00025581"/>
    <w:rsid w:val="000256F2"/>
    <w:rsid w:val="00030FF0"/>
    <w:rsid w:val="0003214E"/>
    <w:rsid w:val="00036FC8"/>
    <w:rsid w:val="00037A9C"/>
    <w:rsid w:val="000401FD"/>
    <w:rsid w:val="0004106C"/>
    <w:rsid w:val="0004149A"/>
    <w:rsid w:val="00042A37"/>
    <w:rsid w:val="000462E3"/>
    <w:rsid w:val="0005648E"/>
    <w:rsid w:val="00066F98"/>
    <w:rsid w:val="000678A4"/>
    <w:rsid w:val="00076D0A"/>
    <w:rsid w:val="00086D3A"/>
    <w:rsid w:val="00092037"/>
    <w:rsid w:val="00094F18"/>
    <w:rsid w:val="000951C8"/>
    <w:rsid w:val="000A0A1B"/>
    <w:rsid w:val="000B0929"/>
    <w:rsid w:val="000B15CE"/>
    <w:rsid w:val="000B5A96"/>
    <w:rsid w:val="000C1599"/>
    <w:rsid w:val="000C23AE"/>
    <w:rsid w:val="000C24C5"/>
    <w:rsid w:val="000C4E21"/>
    <w:rsid w:val="000C71A9"/>
    <w:rsid w:val="000D28CA"/>
    <w:rsid w:val="000D30F8"/>
    <w:rsid w:val="000D34FD"/>
    <w:rsid w:val="000D514B"/>
    <w:rsid w:val="000D72DF"/>
    <w:rsid w:val="000D7BE4"/>
    <w:rsid w:val="000F21C8"/>
    <w:rsid w:val="00105E43"/>
    <w:rsid w:val="00107A0E"/>
    <w:rsid w:val="0011213A"/>
    <w:rsid w:val="001144D9"/>
    <w:rsid w:val="00120741"/>
    <w:rsid w:val="00125A81"/>
    <w:rsid w:val="00135786"/>
    <w:rsid w:val="001359AE"/>
    <w:rsid w:val="0014450E"/>
    <w:rsid w:val="001530C0"/>
    <w:rsid w:val="00156D3E"/>
    <w:rsid w:val="001600E0"/>
    <w:rsid w:val="00166FDA"/>
    <w:rsid w:val="00175382"/>
    <w:rsid w:val="00175967"/>
    <w:rsid w:val="001801E7"/>
    <w:rsid w:val="001832B5"/>
    <w:rsid w:val="00191C99"/>
    <w:rsid w:val="00192D96"/>
    <w:rsid w:val="00197B00"/>
    <w:rsid w:val="001A01F1"/>
    <w:rsid w:val="001A7F4B"/>
    <w:rsid w:val="001B3CD4"/>
    <w:rsid w:val="001C1C5E"/>
    <w:rsid w:val="001C259B"/>
    <w:rsid w:val="001C2A3D"/>
    <w:rsid w:val="001C620C"/>
    <w:rsid w:val="001D500F"/>
    <w:rsid w:val="001D5B74"/>
    <w:rsid w:val="001E35C8"/>
    <w:rsid w:val="001E751D"/>
    <w:rsid w:val="001F77C5"/>
    <w:rsid w:val="00212E53"/>
    <w:rsid w:val="00220B2D"/>
    <w:rsid w:val="0022254D"/>
    <w:rsid w:val="002246DC"/>
    <w:rsid w:val="002248F4"/>
    <w:rsid w:val="00225607"/>
    <w:rsid w:val="00233A1D"/>
    <w:rsid w:val="00234E60"/>
    <w:rsid w:val="00242BB1"/>
    <w:rsid w:val="00244B80"/>
    <w:rsid w:val="00244EDA"/>
    <w:rsid w:val="00246BC8"/>
    <w:rsid w:val="00250AF3"/>
    <w:rsid w:val="00250D87"/>
    <w:rsid w:val="00266A5D"/>
    <w:rsid w:val="00266F7D"/>
    <w:rsid w:val="002804D4"/>
    <w:rsid w:val="002808AF"/>
    <w:rsid w:val="00292268"/>
    <w:rsid w:val="00294428"/>
    <w:rsid w:val="002A0225"/>
    <w:rsid w:val="002B0C10"/>
    <w:rsid w:val="002B0E03"/>
    <w:rsid w:val="002B692E"/>
    <w:rsid w:val="002E04A0"/>
    <w:rsid w:val="002E0666"/>
    <w:rsid w:val="002E0DCD"/>
    <w:rsid w:val="002E493F"/>
    <w:rsid w:val="002F0C00"/>
    <w:rsid w:val="00302ED3"/>
    <w:rsid w:val="00315F65"/>
    <w:rsid w:val="0031680E"/>
    <w:rsid w:val="00316E09"/>
    <w:rsid w:val="003170FD"/>
    <w:rsid w:val="00322121"/>
    <w:rsid w:val="003270CB"/>
    <w:rsid w:val="00333928"/>
    <w:rsid w:val="00333B8F"/>
    <w:rsid w:val="00334A86"/>
    <w:rsid w:val="00340274"/>
    <w:rsid w:val="00342614"/>
    <w:rsid w:val="003543CE"/>
    <w:rsid w:val="003544DF"/>
    <w:rsid w:val="003640AE"/>
    <w:rsid w:val="00364941"/>
    <w:rsid w:val="0036563F"/>
    <w:rsid w:val="00372765"/>
    <w:rsid w:val="003772B7"/>
    <w:rsid w:val="003813C7"/>
    <w:rsid w:val="0038535D"/>
    <w:rsid w:val="00386E3E"/>
    <w:rsid w:val="00391EF1"/>
    <w:rsid w:val="00394617"/>
    <w:rsid w:val="00395316"/>
    <w:rsid w:val="00397704"/>
    <w:rsid w:val="003A4630"/>
    <w:rsid w:val="003A7283"/>
    <w:rsid w:val="003B236C"/>
    <w:rsid w:val="003B3960"/>
    <w:rsid w:val="003B77B1"/>
    <w:rsid w:val="003C189A"/>
    <w:rsid w:val="003C2C8D"/>
    <w:rsid w:val="003C2F0F"/>
    <w:rsid w:val="003C32F8"/>
    <w:rsid w:val="003D4CF6"/>
    <w:rsid w:val="003E3904"/>
    <w:rsid w:val="003F2D60"/>
    <w:rsid w:val="003F529C"/>
    <w:rsid w:val="00401DEC"/>
    <w:rsid w:val="00413263"/>
    <w:rsid w:val="00420D51"/>
    <w:rsid w:val="00421BB7"/>
    <w:rsid w:val="00424587"/>
    <w:rsid w:val="00427679"/>
    <w:rsid w:val="004318CA"/>
    <w:rsid w:val="00434EF0"/>
    <w:rsid w:val="0044251E"/>
    <w:rsid w:val="00442780"/>
    <w:rsid w:val="00444779"/>
    <w:rsid w:val="00447ED5"/>
    <w:rsid w:val="004540F3"/>
    <w:rsid w:val="00455335"/>
    <w:rsid w:val="00455933"/>
    <w:rsid w:val="0045762D"/>
    <w:rsid w:val="00465CF1"/>
    <w:rsid w:val="00474107"/>
    <w:rsid w:val="004770C6"/>
    <w:rsid w:val="00477461"/>
    <w:rsid w:val="00481ADD"/>
    <w:rsid w:val="00481FD4"/>
    <w:rsid w:val="00490414"/>
    <w:rsid w:val="00493B5F"/>
    <w:rsid w:val="004977E0"/>
    <w:rsid w:val="00497C07"/>
    <w:rsid w:val="004A314B"/>
    <w:rsid w:val="004B085B"/>
    <w:rsid w:val="004B0A4E"/>
    <w:rsid w:val="004B11D5"/>
    <w:rsid w:val="004B547F"/>
    <w:rsid w:val="004B7974"/>
    <w:rsid w:val="004C3AFE"/>
    <w:rsid w:val="004C48BF"/>
    <w:rsid w:val="004C5A5D"/>
    <w:rsid w:val="004C5E37"/>
    <w:rsid w:val="004C5E7D"/>
    <w:rsid w:val="004D4295"/>
    <w:rsid w:val="004D5E53"/>
    <w:rsid w:val="004E0B5C"/>
    <w:rsid w:val="004E3CD8"/>
    <w:rsid w:val="004F08E4"/>
    <w:rsid w:val="004F46C8"/>
    <w:rsid w:val="004F4DF3"/>
    <w:rsid w:val="004F5045"/>
    <w:rsid w:val="004F5CBF"/>
    <w:rsid w:val="00500829"/>
    <w:rsid w:val="00501917"/>
    <w:rsid w:val="005162B6"/>
    <w:rsid w:val="00517B38"/>
    <w:rsid w:val="00530F90"/>
    <w:rsid w:val="0053164A"/>
    <w:rsid w:val="005356AF"/>
    <w:rsid w:val="00542092"/>
    <w:rsid w:val="00550187"/>
    <w:rsid w:val="005532D4"/>
    <w:rsid w:val="005608EE"/>
    <w:rsid w:val="00566AE7"/>
    <w:rsid w:val="005731C6"/>
    <w:rsid w:val="00585ADF"/>
    <w:rsid w:val="005922BE"/>
    <w:rsid w:val="00593B14"/>
    <w:rsid w:val="00596911"/>
    <w:rsid w:val="005A2DE9"/>
    <w:rsid w:val="005A2FD5"/>
    <w:rsid w:val="005A5451"/>
    <w:rsid w:val="005A7C98"/>
    <w:rsid w:val="005B4B3B"/>
    <w:rsid w:val="005C4F8F"/>
    <w:rsid w:val="005C64E0"/>
    <w:rsid w:val="005E3F84"/>
    <w:rsid w:val="005E6189"/>
    <w:rsid w:val="005F296C"/>
    <w:rsid w:val="005F7D52"/>
    <w:rsid w:val="00600612"/>
    <w:rsid w:val="00603058"/>
    <w:rsid w:val="00605D7D"/>
    <w:rsid w:val="0060722F"/>
    <w:rsid w:val="00615650"/>
    <w:rsid w:val="0061653F"/>
    <w:rsid w:val="006204EE"/>
    <w:rsid w:val="00620724"/>
    <w:rsid w:val="00621127"/>
    <w:rsid w:val="00621F90"/>
    <w:rsid w:val="00624033"/>
    <w:rsid w:val="00626092"/>
    <w:rsid w:val="006266EE"/>
    <w:rsid w:val="00632572"/>
    <w:rsid w:val="006330C3"/>
    <w:rsid w:val="0064088C"/>
    <w:rsid w:val="006410D6"/>
    <w:rsid w:val="006414FA"/>
    <w:rsid w:val="00642BF1"/>
    <w:rsid w:val="00645B5C"/>
    <w:rsid w:val="00647FD0"/>
    <w:rsid w:val="0065298D"/>
    <w:rsid w:val="00654B63"/>
    <w:rsid w:val="0066139F"/>
    <w:rsid w:val="00662DE6"/>
    <w:rsid w:val="006647B7"/>
    <w:rsid w:val="0066572C"/>
    <w:rsid w:val="00667404"/>
    <w:rsid w:val="00671ACE"/>
    <w:rsid w:val="00680CB2"/>
    <w:rsid w:val="0069652A"/>
    <w:rsid w:val="00696CE4"/>
    <w:rsid w:val="006A242D"/>
    <w:rsid w:val="006A41F9"/>
    <w:rsid w:val="006A59FE"/>
    <w:rsid w:val="006B260D"/>
    <w:rsid w:val="006B4C57"/>
    <w:rsid w:val="006B5E25"/>
    <w:rsid w:val="006B7C32"/>
    <w:rsid w:val="006C425A"/>
    <w:rsid w:val="006E0AE7"/>
    <w:rsid w:val="006F3AF2"/>
    <w:rsid w:val="007160F3"/>
    <w:rsid w:val="007200A2"/>
    <w:rsid w:val="00721200"/>
    <w:rsid w:val="007233A4"/>
    <w:rsid w:val="0072486F"/>
    <w:rsid w:val="00726E8F"/>
    <w:rsid w:val="0073165E"/>
    <w:rsid w:val="00733785"/>
    <w:rsid w:val="00736BC8"/>
    <w:rsid w:val="00746D86"/>
    <w:rsid w:val="00752754"/>
    <w:rsid w:val="00756213"/>
    <w:rsid w:val="007570E5"/>
    <w:rsid w:val="007648E3"/>
    <w:rsid w:val="007717CD"/>
    <w:rsid w:val="00774D89"/>
    <w:rsid w:val="007776D1"/>
    <w:rsid w:val="007817BF"/>
    <w:rsid w:val="0078383D"/>
    <w:rsid w:val="00785029"/>
    <w:rsid w:val="0078526A"/>
    <w:rsid w:val="0078764E"/>
    <w:rsid w:val="00790DD6"/>
    <w:rsid w:val="00792D57"/>
    <w:rsid w:val="00793883"/>
    <w:rsid w:val="007963D6"/>
    <w:rsid w:val="007A2627"/>
    <w:rsid w:val="007A607D"/>
    <w:rsid w:val="007A763C"/>
    <w:rsid w:val="007B0BCE"/>
    <w:rsid w:val="007B1D25"/>
    <w:rsid w:val="007B4EEB"/>
    <w:rsid w:val="007B54F4"/>
    <w:rsid w:val="007D001E"/>
    <w:rsid w:val="007D212C"/>
    <w:rsid w:val="007D7D12"/>
    <w:rsid w:val="007E5AF9"/>
    <w:rsid w:val="007F2970"/>
    <w:rsid w:val="007F3061"/>
    <w:rsid w:val="007F7AD1"/>
    <w:rsid w:val="0080540B"/>
    <w:rsid w:val="008057EF"/>
    <w:rsid w:val="00812439"/>
    <w:rsid w:val="00814854"/>
    <w:rsid w:val="00814D47"/>
    <w:rsid w:val="00820172"/>
    <w:rsid w:val="0082186B"/>
    <w:rsid w:val="008241C0"/>
    <w:rsid w:val="0083291C"/>
    <w:rsid w:val="00841A38"/>
    <w:rsid w:val="0084461E"/>
    <w:rsid w:val="00845D0C"/>
    <w:rsid w:val="00852905"/>
    <w:rsid w:val="00853036"/>
    <w:rsid w:val="00857DD7"/>
    <w:rsid w:val="00865C75"/>
    <w:rsid w:val="0086747A"/>
    <w:rsid w:val="00867520"/>
    <w:rsid w:val="008715DD"/>
    <w:rsid w:val="008860FD"/>
    <w:rsid w:val="00891A46"/>
    <w:rsid w:val="00897943"/>
    <w:rsid w:val="008A1381"/>
    <w:rsid w:val="008A37B0"/>
    <w:rsid w:val="008A6A07"/>
    <w:rsid w:val="008A6F3E"/>
    <w:rsid w:val="008B09E5"/>
    <w:rsid w:val="008B11B2"/>
    <w:rsid w:val="008C01A9"/>
    <w:rsid w:val="008C054C"/>
    <w:rsid w:val="008C421A"/>
    <w:rsid w:val="008C4DFF"/>
    <w:rsid w:val="008C5839"/>
    <w:rsid w:val="008D2691"/>
    <w:rsid w:val="008D49DB"/>
    <w:rsid w:val="008D50E0"/>
    <w:rsid w:val="008E03C8"/>
    <w:rsid w:val="008E34E9"/>
    <w:rsid w:val="008E5182"/>
    <w:rsid w:val="008F26A8"/>
    <w:rsid w:val="009026BA"/>
    <w:rsid w:val="009040B6"/>
    <w:rsid w:val="00904603"/>
    <w:rsid w:val="00906AF7"/>
    <w:rsid w:val="009113D6"/>
    <w:rsid w:val="00915DA5"/>
    <w:rsid w:val="0091757D"/>
    <w:rsid w:val="00920438"/>
    <w:rsid w:val="009228CC"/>
    <w:rsid w:val="00923AA1"/>
    <w:rsid w:val="0093066B"/>
    <w:rsid w:val="009314CF"/>
    <w:rsid w:val="00935B92"/>
    <w:rsid w:val="00941CEF"/>
    <w:rsid w:val="00943159"/>
    <w:rsid w:val="00944B82"/>
    <w:rsid w:val="009462A5"/>
    <w:rsid w:val="00952F5E"/>
    <w:rsid w:val="0095669A"/>
    <w:rsid w:val="00957071"/>
    <w:rsid w:val="0096377C"/>
    <w:rsid w:val="00963AE1"/>
    <w:rsid w:val="00963FA6"/>
    <w:rsid w:val="009817AF"/>
    <w:rsid w:val="0098222F"/>
    <w:rsid w:val="00983C16"/>
    <w:rsid w:val="00986BAA"/>
    <w:rsid w:val="00990C95"/>
    <w:rsid w:val="00992197"/>
    <w:rsid w:val="00994EE8"/>
    <w:rsid w:val="009B0F0D"/>
    <w:rsid w:val="009B368B"/>
    <w:rsid w:val="009B51D4"/>
    <w:rsid w:val="009B7D1F"/>
    <w:rsid w:val="009D0B3C"/>
    <w:rsid w:val="009D16AB"/>
    <w:rsid w:val="009D493F"/>
    <w:rsid w:val="009D5B93"/>
    <w:rsid w:val="009D74BB"/>
    <w:rsid w:val="009E0BD4"/>
    <w:rsid w:val="009E46E5"/>
    <w:rsid w:val="009E4BAB"/>
    <w:rsid w:val="009E6192"/>
    <w:rsid w:val="009E77FF"/>
    <w:rsid w:val="009F7618"/>
    <w:rsid w:val="00A0555D"/>
    <w:rsid w:val="00A10888"/>
    <w:rsid w:val="00A1162A"/>
    <w:rsid w:val="00A17193"/>
    <w:rsid w:val="00A21493"/>
    <w:rsid w:val="00A21561"/>
    <w:rsid w:val="00A24F18"/>
    <w:rsid w:val="00A252A2"/>
    <w:rsid w:val="00A31ED6"/>
    <w:rsid w:val="00A353D3"/>
    <w:rsid w:val="00A365A7"/>
    <w:rsid w:val="00A41402"/>
    <w:rsid w:val="00A473C2"/>
    <w:rsid w:val="00A5041D"/>
    <w:rsid w:val="00A57D03"/>
    <w:rsid w:val="00A62AF7"/>
    <w:rsid w:val="00A655D8"/>
    <w:rsid w:val="00A77554"/>
    <w:rsid w:val="00A77D18"/>
    <w:rsid w:val="00A82FD4"/>
    <w:rsid w:val="00A838A4"/>
    <w:rsid w:val="00A838DD"/>
    <w:rsid w:val="00A84489"/>
    <w:rsid w:val="00A85768"/>
    <w:rsid w:val="00A91CB5"/>
    <w:rsid w:val="00AB0313"/>
    <w:rsid w:val="00AB68C9"/>
    <w:rsid w:val="00AC38BB"/>
    <w:rsid w:val="00AD3AF5"/>
    <w:rsid w:val="00AE12D9"/>
    <w:rsid w:val="00AF2D2E"/>
    <w:rsid w:val="00AF4E72"/>
    <w:rsid w:val="00AF58A1"/>
    <w:rsid w:val="00AF5FE2"/>
    <w:rsid w:val="00B017D5"/>
    <w:rsid w:val="00B1035A"/>
    <w:rsid w:val="00B11E54"/>
    <w:rsid w:val="00B12CAD"/>
    <w:rsid w:val="00B163B1"/>
    <w:rsid w:val="00B302D9"/>
    <w:rsid w:val="00B539BD"/>
    <w:rsid w:val="00B6519D"/>
    <w:rsid w:val="00B67F80"/>
    <w:rsid w:val="00B829AC"/>
    <w:rsid w:val="00B83149"/>
    <w:rsid w:val="00B83F9D"/>
    <w:rsid w:val="00B8574A"/>
    <w:rsid w:val="00B964FE"/>
    <w:rsid w:val="00BA59D0"/>
    <w:rsid w:val="00BB0F4A"/>
    <w:rsid w:val="00BB5DA6"/>
    <w:rsid w:val="00BB792E"/>
    <w:rsid w:val="00BC3C39"/>
    <w:rsid w:val="00BC665D"/>
    <w:rsid w:val="00BD0030"/>
    <w:rsid w:val="00BD35FD"/>
    <w:rsid w:val="00BD4D06"/>
    <w:rsid w:val="00BE0D25"/>
    <w:rsid w:val="00BE390E"/>
    <w:rsid w:val="00BF1427"/>
    <w:rsid w:val="00BF3990"/>
    <w:rsid w:val="00C01B9B"/>
    <w:rsid w:val="00C12260"/>
    <w:rsid w:val="00C1310C"/>
    <w:rsid w:val="00C133D7"/>
    <w:rsid w:val="00C24826"/>
    <w:rsid w:val="00C2584F"/>
    <w:rsid w:val="00C31833"/>
    <w:rsid w:val="00C34DEB"/>
    <w:rsid w:val="00C34FAB"/>
    <w:rsid w:val="00C37FF9"/>
    <w:rsid w:val="00C45202"/>
    <w:rsid w:val="00C45C5B"/>
    <w:rsid w:val="00C47259"/>
    <w:rsid w:val="00C478E0"/>
    <w:rsid w:val="00C5718D"/>
    <w:rsid w:val="00C6212C"/>
    <w:rsid w:val="00C62B14"/>
    <w:rsid w:val="00C704A9"/>
    <w:rsid w:val="00C75D66"/>
    <w:rsid w:val="00C831E4"/>
    <w:rsid w:val="00C90792"/>
    <w:rsid w:val="00C90F6E"/>
    <w:rsid w:val="00C93A3B"/>
    <w:rsid w:val="00CA23B7"/>
    <w:rsid w:val="00CA3034"/>
    <w:rsid w:val="00CA3EC5"/>
    <w:rsid w:val="00CA409C"/>
    <w:rsid w:val="00CA5CEB"/>
    <w:rsid w:val="00CB06E6"/>
    <w:rsid w:val="00CB570B"/>
    <w:rsid w:val="00CB7475"/>
    <w:rsid w:val="00CC12C5"/>
    <w:rsid w:val="00CC3ACB"/>
    <w:rsid w:val="00CC6C4A"/>
    <w:rsid w:val="00CC7C76"/>
    <w:rsid w:val="00CE6B13"/>
    <w:rsid w:val="00D01B45"/>
    <w:rsid w:val="00D1116A"/>
    <w:rsid w:val="00D11FA3"/>
    <w:rsid w:val="00D1471C"/>
    <w:rsid w:val="00D14C7E"/>
    <w:rsid w:val="00D26702"/>
    <w:rsid w:val="00D370B4"/>
    <w:rsid w:val="00D41DF9"/>
    <w:rsid w:val="00D43872"/>
    <w:rsid w:val="00D45891"/>
    <w:rsid w:val="00D511E2"/>
    <w:rsid w:val="00D6022A"/>
    <w:rsid w:val="00D63563"/>
    <w:rsid w:val="00D65EF7"/>
    <w:rsid w:val="00D67071"/>
    <w:rsid w:val="00D712F4"/>
    <w:rsid w:val="00D92DD8"/>
    <w:rsid w:val="00DA2322"/>
    <w:rsid w:val="00DA2D52"/>
    <w:rsid w:val="00DA6034"/>
    <w:rsid w:val="00DC2A92"/>
    <w:rsid w:val="00DC3C58"/>
    <w:rsid w:val="00DC7091"/>
    <w:rsid w:val="00DD0AF1"/>
    <w:rsid w:val="00DD3616"/>
    <w:rsid w:val="00DE4204"/>
    <w:rsid w:val="00DE5F60"/>
    <w:rsid w:val="00DE6579"/>
    <w:rsid w:val="00DE71D5"/>
    <w:rsid w:val="00DE783F"/>
    <w:rsid w:val="00DF00E3"/>
    <w:rsid w:val="00DF51A1"/>
    <w:rsid w:val="00DF670A"/>
    <w:rsid w:val="00E033B4"/>
    <w:rsid w:val="00E03A22"/>
    <w:rsid w:val="00E04934"/>
    <w:rsid w:val="00E22859"/>
    <w:rsid w:val="00E2537E"/>
    <w:rsid w:val="00E25C74"/>
    <w:rsid w:val="00E3079F"/>
    <w:rsid w:val="00E322EC"/>
    <w:rsid w:val="00E326AC"/>
    <w:rsid w:val="00E34742"/>
    <w:rsid w:val="00E3509B"/>
    <w:rsid w:val="00E35328"/>
    <w:rsid w:val="00E465BE"/>
    <w:rsid w:val="00E62155"/>
    <w:rsid w:val="00E653DA"/>
    <w:rsid w:val="00E6612B"/>
    <w:rsid w:val="00E67466"/>
    <w:rsid w:val="00E726C6"/>
    <w:rsid w:val="00E73486"/>
    <w:rsid w:val="00E73676"/>
    <w:rsid w:val="00E75774"/>
    <w:rsid w:val="00E81E4D"/>
    <w:rsid w:val="00E86262"/>
    <w:rsid w:val="00E92DCC"/>
    <w:rsid w:val="00E97F81"/>
    <w:rsid w:val="00EA2478"/>
    <w:rsid w:val="00EA275B"/>
    <w:rsid w:val="00EA6C27"/>
    <w:rsid w:val="00EA7426"/>
    <w:rsid w:val="00EC30E7"/>
    <w:rsid w:val="00EC3FE8"/>
    <w:rsid w:val="00EC53E3"/>
    <w:rsid w:val="00EC7F15"/>
    <w:rsid w:val="00ED2FD4"/>
    <w:rsid w:val="00ED4338"/>
    <w:rsid w:val="00ED6BEB"/>
    <w:rsid w:val="00EE046F"/>
    <w:rsid w:val="00EE1807"/>
    <w:rsid w:val="00EE3441"/>
    <w:rsid w:val="00EE6EE7"/>
    <w:rsid w:val="00F00598"/>
    <w:rsid w:val="00F00ECA"/>
    <w:rsid w:val="00F11AB7"/>
    <w:rsid w:val="00F134E4"/>
    <w:rsid w:val="00F139EF"/>
    <w:rsid w:val="00F1672B"/>
    <w:rsid w:val="00F30EBE"/>
    <w:rsid w:val="00F30FEB"/>
    <w:rsid w:val="00F34B15"/>
    <w:rsid w:val="00F416FA"/>
    <w:rsid w:val="00F47386"/>
    <w:rsid w:val="00F51495"/>
    <w:rsid w:val="00F7284A"/>
    <w:rsid w:val="00F72A2E"/>
    <w:rsid w:val="00F759B5"/>
    <w:rsid w:val="00F865F0"/>
    <w:rsid w:val="00F905D8"/>
    <w:rsid w:val="00F96668"/>
    <w:rsid w:val="00F97F0A"/>
    <w:rsid w:val="00FB4CCD"/>
    <w:rsid w:val="00FC24A2"/>
    <w:rsid w:val="00FC6133"/>
    <w:rsid w:val="00FD79F1"/>
    <w:rsid w:val="00FE2D48"/>
    <w:rsid w:val="00FE3E7B"/>
    <w:rsid w:val="00FE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DAD3B"/>
  <w15:docId w15:val="{01806CDA-44B9-4280-BB79-54B619CB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2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List Paragraph1111,Bullet List,FooterText,Colorful List - Accent 11,numbered,Paragraphe de liste1,列出段落,列出段落1,Bulletr List Paragraph,List Paragraph2,List Paragraph21,リスト段落1,Plan"/>
    <w:basedOn w:val="a"/>
    <w:link w:val="a4"/>
    <w:uiPriority w:val="34"/>
    <w:qFormat/>
    <w:rsid w:val="0078502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F296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5F296C"/>
  </w:style>
  <w:style w:type="paragraph" w:styleId="a7">
    <w:name w:val="Balloon Text"/>
    <w:basedOn w:val="a"/>
    <w:link w:val="a8"/>
    <w:uiPriority w:val="99"/>
    <w:semiHidden/>
    <w:unhideWhenUsed/>
    <w:rsid w:val="00D1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11FA3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963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3474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E34742"/>
    <w:rPr>
      <w:rFonts w:ascii="Calibri" w:eastAsia="Calibri" w:hAnsi="Calibri" w:cs="Times New Roman"/>
    </w:rPr>
  </w:style>
  <w:style w:type="character" w:customStyle="1" w:styleId="single-procedure-num">
    <w:name w:val="single-procedure-num"/>
    <w:basedOn w:val="a0"/>
    <w:rsid w:val="00490414"/>
  </w:style>
  <w:style w:type="character" w:customStyle="1" w:styleId="single-procedure-title">
    <w:name w:val="single-procedure-title"/>
    <w:basedOn w:val="a0"/>
    <w:rsid w:val="00490414"/>
  </w:style>
  <w:style w:type="paragraph" w:styleId="ab">
    <w:name w:val="Normal (Web)"/>
    <w:basedOn w:val="a"/>
    <w:uiPriority w:val="99"/>
    <w:semiHidden/>
    <w:unhideWhenUsed/>
    <w:rsid w:val="004904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4">
    <w:name w:val="Списък на абзаци Знак"/>
    <w:aliases w:val="List Paragraph1 Знак,List1 Знак,List Paragraph11 Знак,List Paragraph111 Знак,List Paragraph1111 Знак,Bullet List Знак,FooterText Знак,Colorful List - Accent 11 Знак,numbered Знак,Paragraphe de liste1 Знак,列出段落 Знак,列出段落1 Знак"/>
    <w:link w:val="a3"/>
    <w:uiPriority w:val="34"/>
    <w:locked/>
    <w:rsid w:val="00490414"/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C1310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310C"/>
    <w:pPr>
      <w:spacing w:line="240" w:lineRule="auto"/>
    </w:pPr>
    <w:rPr>
      <w:sz w:val="20"/>
      <w:szCs w:val="20"/>
      <w:lang w:val="en-US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C1310C"/>
    <w:rPr>
      <w:rFonts w:ascii="Calibri" w:eastAsia="Calibri" w:hAnsi="Calibri" w:cs="Times New Roman"/>
      <w:sz w:val="20"/>
      <w:szCs w:val="20"/>
      <w:lang w:val="en-US"/>
    </w:rPr>
  </w:style>
  <w:style w:type="paragraph" w:styleId="af">
    <w:name w:val="Body Text Indent"/>
    <w:basedOn w:val="a"/>
    <w:link w:val="af0"/>
    <w:semiHidden/>
    <w:unhideWhenUsed/>
    <w:rsid w:val="00316E0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n-AU"/>
    </w:rPr>
  </w:style>
  <w:style w:type="character" w:customStyle="1" w:styleId="af0">
    <w:name w:val="Основен текст с отстъп Знак"/>
    <w:basedOn w:val="a0"/>
    <w:link w:val="af"/>
    <w:semiHidden/>
    <w:rsid w:val="00316E09"/>
    <w:rPr>
      <w:rFonts w:ascii="Times New Roman" w:eastAsia="Times New Roman" w:hAnsi="Times New Roman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22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826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34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761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92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c71e5d0f1c634e2b" Type="http://schemas.openxmlformats.org/package/2006/relationships/digital-signature/signature" Target="/_xmlsignatures/_xmlsignatures/sig2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_xmlsignatures/sig2.xml><?xml version="1.0" encoding="utf-8"?>
<ds:Signature xmlns:ds="http://www.w3.org/2000/09/xmldsig#" Id="idPackageSignature">
  <ds:SignedInfo>
    <ds:CanonicalizationMethod Algorithm="http://www.w3.org/TR/2001/REC-xml-c14n-20010315"/>
    <ds:SignatureMethod Algorithm="http://www.w3.org/2001/04/xmldsig-more#rsa-sha256"/>
    <ds:Reference URI="#idPackageObject" Type="http://www.w3.org/2000/09/xmldsig#Object">
      <ds:DigestMethod Algorithm="http://www.w3.org/2001/04/xmlenc#sha256"/>
      <ds:DigestValue>YL55yEW311pW3t2LQbDmlScT8Y69pWhNpdD+t7rUdRA=</ds:DigestValue>
    </ds:Reference>
    <ds:Reference Id="ReferenceKeyInfo-idPackageSignature" URI="#KeyInfoId-idPackageSignature">
      <ds:Transforms>
        <ds:Transform Algorithm="http://www.w3.org/TR/2001/REC-xml-c14n-20010315"/>
      </ds:Transforms>
      <ds:DigestMethod Algorithm="http://www.w3.org/2001/04/xmlenc#sha256"/>
      <ds:DigestValue>1qbQPuGpgqnD7JDyzkwDC1qj7tx5bHq8CFmjj8QNsl0=</ds:DigestValue>
    </ds:Reference>
    <ds:Reference URI="#SignedProperties-idPackageSignature" Type="http://uri.etsi.org/01903#SignedProperties">
      <ds:Transforms>
        <ds:Transform Algorithm="http://www.w3.org/TR/2001/REC-xml-c14n-20010315"/>
      </ds:Transforms>
      <ds:DigestMethod Algorithm="http://www.w3.org/2001/04/xmlenc#sha256"/>
      <ds:DigestValue>vb0QrfWRbI/rIJNEodQed2XCYIx0lwUXapLTMJ1+xYQ=</ds:DigestValue>
    </ds:Reference>
  </ds:SignedInfo>
  <ds:SignatureValue Id="idPackageSignatureValue">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</ds:SignatureValue>
  <ds:KeyInfo Id="KeyInfoId-idPackageSignature">
    <ds:X509Data>
      <ds:X509Certificate>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</ds:X509Certificate>
    </ds:X509Data>
    <ds:KeyValue>
      <ds:RSAKeyValue>
        <ds:Modulus>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</ds:Modulus>
        <ds:Exponent>AQAB</ds:Exponent>
      </ds:RSAKeyValue>
    </ds:KeyValue>
  </ds:KeyInfo>
  <ds:Object Id="idPackageObject">
    <ds:Manifest xmlns:opc="http://schemas.openxmlformats.org/package/2006/digital-signature">
      <ds:Reference URI="/word/document.xml?ContentType=application/vnd.openxmlformats-officedocument.wordprocessingml.document.main+xml">
        <ds:DigestMethod Algorithm="http://www.w3.org/2001/04/xmlenc#sha256"/>
        <ds:DigestValue>s3PkN9BzmOgpxP1yvg7+p8Y1HC793msxrgXD872pNRw=</ds:DigestValue>
      </ds:Reference>
      <ds:Reference URI="/word/media/image1.png?ContentType=image/png">
        <ds:DigestMethod Algorithm="http://www.w3.org/2001/04/xmlenc#sha256"/>
        <ds:DigestValue>PVranfJr1F6cVyGimDESvB6VY/QrX4t/cq3r7Ni0SoQ=</ds:DigestValue>
      </ds:Reference>
      <ds:Reference URI="/word/fontTable.xml?ContentType=application/vnd.openxmlformats-officedocument.wordprocessingml.fontTable+xml">
        <ds:DigestMethod Algorithm="http://www.w3.org/2001/04/xmlenc#sha256"/>
        <ds:DigestValue>BQzycf+BUVa66ag7RFB1eN9+vK7dM1/SGPyg/y9w63I=</ds:DigestValue>
      </ds:Reference>
      <ds:Reference URI="/word/styles.xml?ContentType=application/vnd.openxmlformats-officedocument.wordprocessingml.styles+xml">
        <ds:DigestMethod Algorithm="http://www.w3.org/2001/04/xmlenc#sha256"/>
        <ds:DigestValue>cs0JBzEFPehv0VZkafEe59M54vOc15KHO7OMI8MCLx4=</ds:DigestValue>
      </ds:Reference>
      <ds:Reference URI="/word/endnotes.xml?ContentType=application/vnd.openxmlformats-officedocument.wordprocessingml.endnotes+xml">
        <ds:DigestMethod Algorithm="http://www.w3.org/2001/04/xmlenc#sha256"/>
        <ds:DigestValue>Q+zARGWc6MWmM8Bb4HEdu7xQUHWLMuLD9Aq1Cumr+QU=</ds:DigestValue>
      </ds:Reference>
      <ds:Reference URI="/word/footer1.xml?ContentType=application/vnd.openxmlformats-officedocument.wordprocessingml.footer+xml">
        <ds:DigestMethod Algorithm="http://www.w3.org/2001/04/xmlenc#sha256"/>
        <ds:DigestValue>szdfOhhgMOyorvMlDyyvqdcbC3A8cKf7F1t5Zaxs9y0=</ds:DigestValue>
      </ds:Reference>
      <ds:Reference URI="/word/numbering.xml?ContentType=application/vnd.openxmlformats-officedocument.wordprocessingml.numbering+xml">
        <ds:DigestMethod Algorithm="http://www.w3.org/2001/04/xmlenc#sha256"/>
        <ds:DigestValue>9jteipKAHak1Df7z5Ve8Mq1NYmXgUaicLF3/XWAcYhg=</ds:DigestValue>
      </ds:Reference>
      <ds:Reference URI="/customXml/item1.xml?ContentType=application/xml">
        <ds:DigestMethod Algorithm="http://www.w3.org/2001/04/xmlenc#sha256"/>
        <ds:DigestValue>yAku27Zy+Mk/HV72ZTmm8WlGK6hzi3hbWcxdlvSspZo=</ds:DigestValue>
      </ds:Reference>
      <ds:Reference URI="/customXml/itemProps1.xml?ContentType=application/vnd.openxmlformats-officedocument.customXmlProperties+xml">
        <ds:DigestMethod Algorithm="http://www.w3.org/2001/04/xmlenc#sha256"/>
        <ds:DigestValue>aBKcBOMD5OhjcXPwqqzppT5a892Etg5cRZwWXSOPmIU=</ds:DigestValue>
      </ds:Reference>
      <ds:Reference URI="/word/footnotes.xml?ContentType=application/vnd.openxmlformats-officedocument.wordprocessingml.footnotes+xml">
        <ds:DigestMethod Algorithm="http://www.w3.org/2001/04/xmlenc#sha256"/>
        <ds:DigestValue>CEyY/xkWY6BVccYznmhFxBHht+LsK8xLBwQkrV04qrk=</ds:DigestValue>
      </ds:Reference>
      <ds:Reference URI="/word/header1.xml?ContentType=application/vnd.openxmlformats-officedocument.wordprocessingml.header+xml">
        <ds:DigestMethod Algorithm="http://www.w3.org/2001/04/xmlenc#sha256"/>
        <ds:DigestValue>eWlVXfi/PTjcWKUb7xlRsuSd6wbqJUGPfIIAsXnwTW4=</ds:DigestValue>
      </ds:Reference>
      <ds:Reference URI="/word/webSettings.xml?ContentType=application/vnd.openxmlformats-officedocument.wordprocessingml.webSettings+xml">
        <ds:DigestMethod Algorithm="http://www.w3.org/2001/04/xmlenc#sha256"/>
        <ds:DigestValue>DHOOher3jYoe8Zj977pjfrkv6Ux5EpNYezu3uRGl0vE=</ds:DigestValue>
      </ds:Reference>
      <ds:Reference URI="/word/media/image3.emf?ContentType=image/x-emf">
        <ds:DigestMethod Algorithm="http://www.w3.org/2001/04/xmlenc#sha256"/>
        <ds:DigestValue>60Lnopl8Js7nGHjp54wZWLlxWUWU9Ij/8gHyXWHQBwQ=</ds:DigestValue>
      </ds:Reference>
      <ds:Reference URI="/word/settings.xml?ContentType=application/vnd.openxmlformats-officedocument.wordprocessingml.settings+xml">
        <ds:DigestMethod Algorithm="http://www.w3.org/2001/04/xmlenc#sha256"/>
        <ds:DigestValue>Q/c7SpRimq+5FbgewXdJ5myp/KkVBg8fVWvle4hSMYg=</ds:DigestValue>
      </ds:Reference>
      <ds:Reference URI="/word/media/image2.emf?ContentType=image/x-emf">
        <ds:DigestMethod Algorithm="http://www.w3.org/2001/04/xmlenc#sha256"/>
        <ds:DigestValue>g5og7nvlcMCKhM+4xMTiJerXJp1RWPClH0FhvwFpH4o=</ds:DigestValue>
      </ds:Reference>
      <ds:Reference URI="/word/theme/theme1.xml?ContentType=application/vnd.openxmlformats-officedocument.theme+xml">
        <ds:DigestMethod Algorithm="http://www.w3.org/2001/04/xmlenc#sha256"/>
        <ds:DigestValue>F8b5lfy3+GO/AX8aQq8iu72dgLdSZZD/osw+zjIu0XA=</ds:DigestValue>
      </ds:Reference>
      <ds:Reference URI="/_rels/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Mq3mDDWudLiaQFa1psBgLG+/en7p7r8re0MtlxnuiUI=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opc:RelationshipReference SourceId="rId8"/>
            <opc:RelationshipReference SourceId="rId13"/>
            <opc:RelationshipReference SourceId="rId3"/>
            <opc:RelationshipReference SourceId="rId7"/>
            <opc:RelationshipReference SourceId="rId12"/>
            <opc:RelationshipReference SourceId="rId2"/>
            <opc:RelationshipReference SourceId="rId1"/>
            <opc:RelationshipReference SourceId="rId6"/>
            <opc:RelationshipReference SourceId="rId11"/>
            <opc:RelationshipReference SourceId="rId5"/>
            <opc:RelationshipReference SourceId="rId10"/>
            <opc:RelationshipReference SourceId="rId4"/>
            <opc:RelationshipReference SourceId="rId9"/>
            <opc:RelationshipReference SourceId="rId14"/>
          </ds:Transform>
          <ds:Transform Algorithm="http://www.w3.org/TR/2001/REC-xml-c14n-20010315"/>
        </ds:Transforms>
        <ds:DigestMethod Algorithm="http://www.w3.org/2001/04/xmlenc#sha256"/>
        <ds:DigestValue>yXeZSIOL7vq7Hust/GcPlPRdzFbkFvvZAZln+G+mzvQ=</ds:DigestValue>
      </ds:Reference>
      <ds:Reference URI="/customXml/_rels/item1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f38PM4sbDduvaxrF9bWt1RpnPqNSiOckRquR31MTG+g=</ds:DigestValue>
      </ds:Reference>
    </ds:Manifest>
    <ds:SignatureProperties>
      <ds:SignatureProperty Id="idSignatureTime" Target="#idPackageSignature">
        <opc:SignatureTime xmlns:opc="http://schemas.openxmlformats.org/package/2006/digital-signature">
          <opc:Format>YYYY-MM-DDThh:mm:ss.sTZD</opc:Format>
          <opc:Value>2026-06-08T17:09:35.3+03:00</opc:Value>
        </opc:SignatureTime>
      </ds:SignatureProperty>
    </ds:SignatureProperties>
  </ds:Object>
  <ds:Object Id="XadesObjectId-abd60c13-df24-4a17-a055-1499fa054369">
    <xades:QualifyingProperties xmlns:xades="http://uri.etsi.org/01903/v1.3.2#" Id="QualifyingProperties-76ae2e9e-fc3a-4bad-bded-33fc5bd0114d" Target="#idPackageSignature">
      <xades:SignedProperties Id="SignedProperties-idPackageSignature">
        <xades:SignedSignatureProperties>
          <xades:SigningTime>2026-06-08T17:09:35+03:00</xades:SigningTime>
          <xades:SigningCertificate>
            <xades:Cert xmlns:ds="http://www.w3.org/2000/09/xmldsig#">
              <xades:CertDigest xmlns:ds="http://www.w3.org/2000/09/xmldsig#">
                <ds:DigestMethod Algorithm="http://www.w3.org/2001/04/xmlenc#sha256"/>
                <ds:DigestValue xmlns:xades="http://uri.etsi.org/01903/v1.3.2#">+dsmJJuxr8wKrBL4X0VW7g44E7ZqO+9G9nXkxOhTVs4=</ds:DigestValue>
              </xades:CertDigest>
              <xades:IssuerSerial xmlns:ds="http://www.w3.org/2000/09/xmldsig#">
                <ds:X509IssuerName xmlns:xades="http://uri.etsi.org/01903/v1.3.2#">C=BG, L=Sofia, O=Information Services JSC, OID.2.5.4.97=NTRBG-831641791, CN=StampIT Global Qualified CA</ds:X509IssuerName>
                <ds:X509SerialNumber xmlns:xades="http://uri.etsi.org/01903/v1.3.2#">6734112158294685187</ds:X509SerialNumber>
              </xades:IssuerSerial>
            </xades:Cert>
          </xades:SigningCertificate>
        </xades:SignedSignatureProperties>
      </xades:SignedProperties>
    </xades:QualifyingProperties>
  </ds:Object>
</ds:Signature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59EnQ1ypmmaeKh10cK16O/m9HxUV/cpKJGblxIu49fA=</DigestValue>
    </Reference>
    <Reference Type="http://www.w3.org/2000/09/xmldsig#Object" URI="#idOfficeObject">
      <DigestMethod Algorithm="http://www.w3.org/2001/04/xmlenc#sha256"/>
      <DigestValue>csQ+TTPBfQYQcynKQYeET/ODwPTPmUY3CP9u4VcEmQ8=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uclyRZod24IQflequH9KphgLjc9Jrmafqmd8kuQdWWc=</DigestValue>
    </Reference>
    <Reference Type="http://www.w3.org/2000/09/xmldsig#Object" URI="#idValidSigLnImg">
      <DigestMethod Algorithm="http://www.w3.org/2001/04/xmlenc#sha256"/>
      <DigestValue>5cpRbKRHYl8x4aSn6Gh5iey/hCH4AER7bdQwLYLN5lU=</DigestValue>
    </Reference>
    <Reference Type="http://www.w3.org/2000/09/xmldsig#Object" URI="#idInvalidSigLnImg">
      <DigestMethod Algorithm="http://www.w3.org/2001/04/xmlenc#sha256"/>
      <DigestValue>+E1HkgAOFoGYKpFv6lExo+NMohpIUdxJir64D+kagpc=</DigestValue>
    </Reference>
  </SignedInfo>
  <SignatureValue>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</SignatureValue>
  <KeyInfo>
    <X509Data>
      <X509Certificate>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17xY/ft9b0LNQMjJxGzCxVLD1onUOWcplxW5JtvZsNI=</DigestValue>
      </Reference>
      <Reference URI="/word/document.xml?ContentType=application/vnd.openxmlformats-officedocument.wordprocessingml.document.main+xml">
        <DigestMethod Algorithm="http://www.w3.org/2001/04/xmlenc#sha256"/>
        <DigestValue>s3PkN9BzmOgpxP1yvg7+p8Y1HC793msxrgXD872pNRw=</DigestValue>
      </Reference>
      <Reference URI="/word/endnotes.xml?ContentType=application/vnd.openxmlformats-officedocument.wordprocessingml.endnotes+xml">
        <DigestMethod Algorithm="http://www.w3.org/2001/04/xmlenc#sha256"/>
        <DigestValue>Q+zARGWc6MWmM8Bb4HEdu7xQUHWLMuLD9Aq1Cumr+QU=</DigestValue>
      </Reference>
      <Reference URI="/word/fontTable.xml?ContentType=application/vnd.openxmlformats-officedocument.wordprocessingml.fontTable+xml">
        <DigestMethod Algorithm="http://www.w3.org/2001/04/xmlenc#sha256"/>
        <DigestValue>BQzycf+BUVa66ag7RFB1eN9+vK7dM1/SGPyg/y9w63I=</DigestValue>
      </Reference>
      <Reference URI="/word/footer1.xml?ContentType=application/vnd.openxmlformats-officedocument.wordprocessingml.footer+xml">
        <DigestMethod Algorithm="http://www.w3.org/2001/04/xmlenc#sha256"/>
        <DigestValue>szdfOhhgMOyorvMlDyyvqdcbC3A8cKf7F1t5Zaxs9y0=</DigestValue>
      </Reference>
      <Reference URI="/word/footnotes.xml?ContentType=application/vnd.openxmlformats-officedocument.wordprocessingml.footnotes+xml">
        <DigestMethod Algorithm="http://www.w3.org/2001/04/xmlenc#sha256"/>
        <DigestValue>CEyY/xkWY6BVccYznmhFxBHht+LsK8xLBwQkrV04qrk=</DigestValue>
      </Reference>
      <Reference URI="/word/header1.xml?ContentType=application/vnd.openxmlformats-officedocument.wordprocessingml.header+xml">
        <DigestMethod Algorithm="http://www.w3.org/2001/04/xmlenc#sha256"/>
        <DigestValue>eWlVXfi/PTjcWKUb7xlRsuSd6wbqJUGPfIIAsXnwTW4=</DigestValue>
      </Reference>
      <Reference URI="/word/media/image1.png?ContentType=image/png">
        <DigestMethod Algorithm="http://www.w3.org/2001/04/xmlenc#sha256"/>
        <DigestValue>PVranfJr1F6cVyGimDESvB6VY/QrX4t/cq3r7Ni0SoQ=</DigestValue>
      </Reference>
      <Reference URI="/word/media/image2.emf?ContentType=image/x-emf">
        <DigestMethod Algorithm="http://www.w3.org/2001/04/xmlenc#sha256"/>
        <DigestValue>g5og7nvlcMCKhM+4xMTiJerXJp1RWPClH0FhvwFpH4o=</DigestValue>
      </Reference>
      <Reference URI="/word/media/image3.emf?ContentType=image/x-emf">
        <DigestMethod Algorithm="http://www.w3.org/2001/04/xmlenc#sha256"/>
        <DigestValue>60Lnopl8Js7nGHjp54wZWLlxWUWU9Ij/8gHyXWHQBwQ=</DigestValue>
      </Reference>
      <Reference URI="/word/numbering.xml?ContentType=application/vnd.openxmlformats-officedocument.wordprocessingml.numbering+xml">
        <DigestMethod Algorithm="http://www.w3.org/2001/04/xmlenc#sha256"/>
        <DigestValue>9jteipKAHak1Df7z5Ve8Mq1NYmXgUaicLF3/XWAcYhg=</DigestValue>
      </Reference>
      <Reference URI="/word/settings.xml?ContentType=application/vnd.openxmlformats-officedocument.wordprocessingml.settings+xml">
        <DigestMethod Algorithm="http://www.w3.org/2001/04/xmlenc#sha256"/>
        <DigestValue>Q/c7SpRimq+5FbgewXdJ5myp/KkVBg8fVWvle4hSMYg=</DigestValue>
      </Reference>
      <Reference URI="/word/styles.xml?ContentType=application/vnd.openxmlformats-officedocument.wordprocessingml.styles+xml">
        <DigestMethod Algorithm="http://www.w3.org/2001/04/xmlenc#sha256"/>
        <DigestValue>cs0JBzEFPehv0VZkafEe59M54vOc15KHO7OMI8MCLx4=</DigestValue>
      </Reference>
      <Reference URI="/word/theme/theme1.xml?ContentType=application/vnd.openxmlformats-officedocument.theme+xml">
        <DigestMethod Algorithm="http://www.w3.org/2001/04/xmlenc#sha256"/>
        <DigestValue>F8b5lfy3+GO/AX8aQq8iu72dgLdSZZD/osw+zjIu0XA=</DigestValue>
      </Reference>
      <Reference URI="/word/webSettings.xml?ContentType=application/vnd.openxmlformats-officedocument.wordprocessingml.webSettings+xml">
        <DigestMethod Algorithm="http://www.w3.org/2001/04/xmlenc#sha256"/>
        <DigestValue>DHOOher3jYoe8Zj977pjfrkv6Ux5EpNYezu3uRGl0vE=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2026-06-08T13:56:17Z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{75925363-D5D7-47D1-BB05-77B4EF7EC80A}</SetupID>
          <SignatureText/>
          <SignatureImage>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MAAAAZAAAAAAAAAAAAAAA3AAAABAAAAAAAAAAAAAAAN0AAAAR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2026-06-08T13:56:17Z</xd:SigningTime>
          <xd:SigningCertificate>
            <xd:Cert>
              <xd:CertDigest>
                <DigestMethod Algorithm="http://www.w3.org/2001/04/xmlenc#sha256"/>
                <DigestValue>80Mbh7SLOvT6hFfFIZgcQ7XH32gWJzkt9uHJfJ1G1LQ=</DigestValue>
              </xd:CertDigest>
              <xd:IssuerSerial>
                <X509IssuerName>C=BG, L=Sofia, O=Information Services JSC, OID.2.5.4.97=NTRBG-831641791, CN=StampIT Global Qualified CA</X509IssuerName>
                <X509SerialNumber>6590377764469373186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CkAAL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h/AACHpLae+H8AAAoACwAAAAAAyF410Ph/AAAAAAAAAAAAAKyktp74fwAAAAAAAAAAAAAAchLR+H8AAAAAAAAAAAAAAAAAAAAAAABoBW/k0xAAANNn4pr4fwAASAAAAGUBAAAAAAAAAAAAANCyAxRlAQAA6KF92gAAAAD1////AAAAAAkAAAAAAAAAAAAAAAAAAAAMoX3aHQAAAGChfdodAAAAYUQL0Ph/AAAAAAAAAAAAAAAAAAAAAAAA0LIDFGUBAADooX3aHQAAANCyAxRlAQAAu+sP0Ph/AACwoH3aHQAAAGChfdodAAAAAAAAAAAAAAAAAAAAZHYACAAAAAAlAAAADAAAAAEAAAAYAAAADAAAAAAAAAISAAAADAAAAAEAAAAeAAAAGAAAAMAAAAAEAAAA9wAAABEAAAAlAAAADAAAAAEAAABUAAAAkAAAAMEAAAAEAAAA9QAAABAAAAABAAAAAMDGQb6Exk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23S+H8AAAkAAAABAAAAyF410Ph/AAAAAAAAAAAAAIektp74fwAAYOeIBmUBAADgw4sQZQEAAAAAAAAAAAAAAAAAAAAAAAC4RW/k0xAAAAS/BML4fwAAqwAAAKsEAAAAAAAAAAAAANCyAxRlAQAAoOJ92gAAAACQvl0WZQEAAAcAAAAAAAAAUM0DFGUBAADc4X3aHQAAADDifdodAAAAYUQL0Ph/AAAABgAAcgAAAAAEAAAAAAAAAAIAAFUHAABVAQAAAAYAANCyAxRlAQAAu+sP0Ph/AACA4X3aHQAAADDifdod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yecVZQEAABDo1Zr4fwAA8AYCFGUBAADIXjXQ+H8AAAAAAAAAAAAAAacNm/h/AAACAAAAAAAAAAIAAAAAAAAAAAAAAAAAAAAAAAAAAAAAALjsb+TTEAAAwCiCCGUBAAAgLdAVZQEAAAAAAAAAAAAA0LIDFGUBAAC4e33aAAAAAOD///8AAAAABgAAAAAAAAACAAAAAAAAANx6fdodAAAAMHt92h0AAABhRAvQ+H8AAAAAAAAAAAAAUOdI0AAAAAAAAAAAAAAAAP+g3Zr4fwAA0LIDFGUBAAC76w/Q+H8AAIB6fdodAAAAMHt92h0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AAAgBAQEBAQEBAQEBAQEBAQEBAQEBAQEBAQEBAQEBAQEBAQEBAQEBAQEBAQEBAQEBAQEBAQEBAQEBAQEBAQEBAQEBAQEBAQEBAQEBAQEBAQEBAQEBAQEBAQEBAQEBAQEBAQEBAQEBAQEBAQEBAQEBAQEBAQEBAQEBAQEBAQEBAQEBAQEBFQAsBwEBAQEBAQEBAQEBAQEBAQEBAQEBAQEBAQEBAQEBAQEBAQEBAQEBAQEBAQEBAQEBAQEBAQEBAQEBAQEBAQEBAQEBAQEBAQEBAQEBAQEBAQEBAQEBEjYHAQEBAQEBAQEBAQEBAQEBAQEBAQEBAQEBAQEBAQEBAQEBAQEBAQEBAQEBAQEBAQEBAQEBAQEBAQEBAQEBAQEBAQEBAQEBAQEBAQEBAQEBAQEBAQEBAQEBAQEBAQEBAQEBAQEBAQEBAQEBAQEBAQEBAQEBAQEBAQEBAQEBAQEBAQEBARI2QFQHAQEBAQEBAQEBAQEBAQEBAQEBAQEBAQEBAQEBAQEBAQEBAQEBAQEBAQEBAQEBAQEBAQEBAQEBAQEBAQEBAQEBAQEBAQEBAQEBAQEBAQEBAQEBAQQKCwEBAQEBAQEBAQEBAQEBAQEBAQEBAQEBAQEBAQEBAQEBAQEBAQEBAQEBAQEBAQEBAQEBAQEBAQEBAQEBAQEBAQEBAQEBAQEBAQEBAQEBAQEBAQEBAQEBAQEBAQEBAQEBAQEBAQEBAQEBAQEBAQEBAQEBAQEBAQEBAQEBAQEBAQEBAQEBAQEBEAcBAQEBAQEBAQEBAQEBAQEBAQEBAQEBAQEBAQEBAQEBAQEBAQEBAQEBAQEAAAAAAAAACAIhDgEeGQMBBBYAADA1AQIXAQECUgMCAwEVCAEkPSwBHwAAADAHAQEBFgAAMAcBAR8XAQEfITUBHxcBAR8hNQEBFgAAMAcBAQEBAQEfFwEBEicGBwEWAAAwBwEBBBYAADA1AQEfFwEBEicGByQlMDUJPVMHBAUAIQsBARIYGSIkPQYHHxcBAR8hNQEBAQEBBBYAADA1AQEBFgAAMAcBAQIXAQECUgMBAQITAQECITUBHxcBFSE1AQQWAAAwNQEfFwEBHyE1AQIDARUIASQ9LAEBAQEBBA8XAQEESBwOATkBEjYQNRUhDgEJDQsVCAESNgcBFQgBEhQOBA9JNRIvDgRIHA4BFRoHBEgZCwESNgcBFUoQBxI2BwEVShAHFRoHBEgZCwEBAQEBEjYHAQQKS0IVGgcESBkLAR8IBwQCGQsBEjYHAQQKS0IkPQsSTCNNPx8aBwROAwECFwEJPApPUBI2BwEVShAHAQEBAR8IBwQCGQsBFRoHBEgZCwEVCAESNgcBAQQPUToBAQFDBx8hNRI2MjUVIQ4BCQ0LEjYHARVKEAcVCAESFA4ED0k1AQEBAQEfGgcBAQEVAwFEDiQrDgEfABkwRQQHJCsdCgsBASQrDgQPAwEfCAEECgsBAR8aBx8XAQEBHxoHBAoLASQrDgEECgsBJCsOAR8XAQEBHxoHAQEBAQQPAwEBHxcBHxcBAQEfGgcfFwEBBA8aBwQPAwEBHxcBAQIXAS1GAwEfFwEBAQEBHxcBAQQPFwEECgsBJCsOAQEBAQEfFwEBBA8aBx8XAQEBHxoHJCsdCgsBAQEEDwMSRwEBCTUfFwwdCgsBHwAZMEUEBwQKCwEkKw4BJCsOBA8DAR8IAQEBAQEBEicLAS0LAQEBJD8BAgMBFRw1QEETBwECAAgHAQEBAhcBHxoHEhQOAR8XAQEEDwMVGgcBASQ9CwECAAAAAAMBAQIAAAAAAwEVGgcBASQ9CwEBAQEBHzYOARI2BxUaBwEBJD0LHwgBAQESGAMBHzYOARI2BwEVGgcBHwgBFQgBAQEBARI2BwEBEjYHAQIAAAAAAwEBAQEBHwgBAQESGAMVGgcBASQ9CwECAAgHAQEBJCUDAREOAQRCAhcEQx8XARUcNUBBEwcBAgAAAAADAQECFwEfGgcSFA4BAQEBAQQPFwEfAwEBAQE5ARUIAQQPFwEBAhcBFQgJOgEBAR8wNRUhOwQPAwESFA4BAQIIBA8DAQEBAgMBFQgBAR8XAQEVCAEBHxcBBA8DAQEBAgMBAQEBARI2PAcEDwMEDwMBAQECAyQlAwEBJCUXARI2PAcEDwMBJD0LASQrDgQKCwEBAQEBFhcBAQQKCwEVCAEBHxcBAQEBASQlAwEBJCUXBA8DAQEBAgMBFQgJOgEBASQ9CwEkOgEBECoXAQk+NgcEDxcBAQIXARUIAQEfFwEBHzA1FSE7BA8DAQEBAQEBHwAAABcBAQEBEQ4kKw4BJCUsBxUaBxIUDi0uLw4SMBAxKzIzAhcBBAo0NQQCCAESGDMBBAoLASQrDgESNgcBJCsOARI2BwESGDMBBAoLAQEBAQEkKx03NR8XARIYMwEECgsBEiczARIYFwEkKx03NR8XEiIfFwEBAgMBEiczAR8DAQQPLAcJJQMBJCsOARI2BwEBAQEBEiczARIYFwESGDMBBAoLARIUDi0uLw4SJwsBBDgHAS0oAwEBFScLASQlLAcVGgckKw4BEjYHARIwEDErMjMCFwEBAQEBARIUDhITAQEBFQAAAAADAQEEFgAAFxIYGQsEDxobGBwdBRwOHhgDAR8AFyAYIQsBAQkFABkiARIYAAMBBCMOEhgAAwEEIw4BAQkFABkiAQEBAQEkJQADBAUAAwEBCQUAGSIBAQEJBQAmJwskJQADBAUAAwEMKBcBAR8IAQEJBQAZCwEBBBYAGikIEhgAAwEEIw4BAQEBAQEJBQAmJwsBAQkFABkiARIYGQsEDxoqABoHARUaBxUAAAMBAQECFwEBBBYAABcSGAADAQQjDhIYHB0FHA4eGAMBAQEBAQEEDwMBEAcRDgEBAQEBAQEBAQEBAQEBAQEBAQEBAQEBAQEBAQEBAQEBAQEBAQEBAQEBAQEBAQEBAQEBAQEBAQEBAQEBAQEBAQEBAQEBAQEBAQEBAQEBAQEBAQEBAQEBAQEBAQEBAQEBEhMBAQEBAQEBAQEBAQEBAQEBAQEBAQEBAQEBAQEBAQEBAQEBAQEBAQEBAQEBAQEBAQEBEhMBAQEBAQEBAQEBAQEBAQEBAQEBAQEBAQEBAQEBAQEBAQEBAQEBAQEBAQEBAQEBAQEBAQEBAQEBAQEBAQEBAQEBAQIIAQEJCgsBAQEBAQEBAQEBAQEBAQEBAQEBAQEBAQEBAQEBAQEBAQEBAQEBAQEBAQEBAQEBAQEBAQEBAQEBAQEBAQEBAQEBAQEBAQEBAQEBAQEBAQEBAQEBAQEBAQEBAQEBAQEBDA0OAQEBAQEBAQEBAQEBAQEBAQEBAQEBAQEBAQEBAQEBAQEBAQEBAQEBAQEBAQEBAQEBDA0OAQEBAQEBAQEBAQEBAQEBAQEBAQEBAQEBAQEBAQEBAQEBAQEBAQEBAQEBAQEBAQEBAQEBAQEBAQEBAQEBAQEBAQIAAAAAAAADAQEBAQEBAQEBAQEBAQEBAQEBAQEBAQEBAQEBAQEBAQEBAQEBAQEBAQEBAQEBAQEBAQEBAQEBAQEBAQEBAQEBAQEBAQEBAQEBAQEBAQEBAQEBAQEBAQEBAQEBAQEEBQYHAQEBAQEBAQEBAQEBAQEBAQEBAQEBAQEBAQEBAQEBAQEBAQEBAQEBAQEBAQEBAQEEBQY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</Object>
  <Object Id="idInvalidSigLnImg">AQAAAGwAAAAAAAAAAAAAAP8AAAB/AAAAAAAAAAAAAADYGAAAaQwAACBFTUYAAAEAWC0AAM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6S2nvh/AAAKAAsAAAAAAMheNdD4fwAAAAAAAAAAAACspLae+H8AAAAAAAAAAAAAAHIS0fh/AAAAAAAAAAAAAAAAAAAAAAAAaAVv5NMQAADTZ+Ka+H8AAEgAAABlAQAAAAAAAAAAAADQsgMUZQEAAOihfdoAAAAA9f///wAAAAAJAAAAAAAAAAAAAAAAAAAADKF92h0AAABgoX3aHQAAAGFEC9D4fwAAAAAAAAAAAAAAAAAAAAAAANCyAxRlAQAA6KF92h0AAADQsgMUZQEAALvrD9D4fwAAsKB92h0AAABgoX3aH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bdL4fwAACQAAAAEAAADIXjXQ+H8AAAAAAAAAAAAAh6S2nvh/AABg54gGZQEAAODDixBlAQAAAAAAAAAAAAAAAAAAAAAAALhFb+TTEAAABL8Ewvh/AACrAAAAqwQAAAAAAAAAAAAA0LIDFGUBAACg4n3aAAAAAJC+XRZlAQAABwAAAAAAAABQzQMUZQEAANzhfdodAAAAMOJ92h0AAABhRAvQ+H8AAAAGAAByAAAAAAQAAAAAAAAAAgAAVQcAAFUBAAAABgAA0LIDFGUBAAC76w/Q+H8AAIDhfdodAAAAMOJ92h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AACAEBAQEBAQEBAQEBAQEBAQEBAQEBAQEBAQEBAQEBAQEBAQEBAQEBAQEBAQEBAQEBAQEBAQEBAQEBAQEBAQEBAQEBAQEBAQEBAQEBAQEBAQEBAQEBAQEBAQEBAQEBAQEBAQEBAQEBAQEBAQEBAQEBAQEBAQEBAQEBAQEBAQEBAQEBAQEVACwHAQEBAQEBAQEBAQEBAQEBAQEBAQEBAQEBAQEBAQEBAQEBAQEBAQEBAQEBAQEBAQEBAQEBAQEBAQEBAQEBAQEBAQEBAQEBAQEBAQEBAQEBAQEBAQESNgcBAQEBAQEBAQEBAQEBAQEBAQEBAQEBAQEBAQEBAQEBAQEBAQEBAQEBAQEBAQEBAQEBAQEBAQEBAQEBAQEBAQEBAQEBAQEBAQEBAQEBAQEBAQEBAQEBAQEBAQEBAQEBAQEBAQEBAQEBAQEBAQEBAQEBAQEBAQEBAQEBAQEBAQEBAQEBEjZAVAcBAQEBAQEBAQEBAQEBAQEBAQEBAQEBAQEBAQEBAQEBAQEBAQEBAQEBAQEBAQEBAQEBAQEBAQEBAQEBAQEBAQEBAQEBAQEBAQEBAQEBAQEBAQEBBAoLAQEBAQEBAQEBAQEBAQEBAQEBAQEBAQEBAQEBAQEBAQEBAQEBAQEBAQEBAQEBAQEBAQEBAQEBAQEBAQEBAQEBAQEBAQEBAQEBAQEBAQEBAQEBAQEBAQEBAQEBAQEBAQEBAQEBAQEBAQEBAQEBAQEBAQEBAQEBAQEBAQEBAQEBAQEBAQEBAQEQBwEBAQEBAQEBAQEBAQEBAQEBAQEBAQEBAQEBAQEBAQEBAQEBAQEBAQEBAQAAAAAAAAAIAiEOAR4ZAwEEFgAAMDUBAhcBAQJSAwIDARUIASQ9LAEfAAAAMAcBAQEWAAAwBwEBHxcBAR8hNQEfFwEBHyE1AQEWAAAwBwEBAQEBAR8XAQESJwYHARYAADAHAQEEFgAAMDUBAR8XAQESJwYHJCUwNQk9UwcEBQAhCwEBEhgZIiQ9BgcfFwEBHyE1AQEBAQEEFgAAMDUBAQEWAAAwBwEBAhcBAQJSAwEBAhMBAQIhNQEfFwEVITUBBBYAADA1AR8XAQEfITUBAgMBFQgBJD0sAQEBAQEEDxcBAQRIHA4BOQESNhA1FSEOAQkNCxUIARI2BwEVCAESFA4ED0k1Ei8OBEgcDgEVGgcESBkLARI2BwEVShAHEjYHARVKEAcVGgcESBkLAQEBAQESNgcBBApLQhUaBwRIGQsBHwgHBAIZCwESNgcBBApLQiQ9CxJMI00/HxoHBE4DAQIXAQk8Ck9QEjYHARVKEAcBAQEBHwgHBAIZCwEVGgcESBkLARUIARI2BwEBBA9ROgEBAUMHHyE1EjYyNRUhDgEJDQsSNgcBFUoQBxUIARIUDgQPSTUBAQEBAR8aBwEBARUDAUQOJCsOAR8AGTBFBAckKx0KCwEBJCsOBA8DAR8IAQQKCwEBHxoHHxcBAQEfGgcECgsBJCsOAQQKCwEkKw4BHxcBAQEfGgcBAQEBBA8DAQEfFwEfFwEBAR8aBx8XAQEEDxoHBA8DAQEfFwEBAhcBLUYDAR8XAQEBAQEfFwEBBA8XAQQKCwEkKw4BAQEBAR8XAQEEDxoHHxcBAQEfGgckKx0KCwEBAQQPAxJHAQEJNR8XDB0KCwEfABkwRQQHBAoLASQrDgEkKw4EDwMBHwgBAQEBAQESJwsBLQsBAQEkPwECAwEVHDVAQRMHAQIACAcBAQECFwEfGgcSFA4BHxcBAQQPAxUaBwEBJD0LAQIAAAAAAwEBAgAAAAADARUaBwEBJD0LAQEBAQEfNg4BEjYHFRoHAQEkPQsfCAEBARIYAwEfNg4BEjYHARUaBwEfCAEVCAEBAQEBEjYHAQESNgcBAgAAAAADAQEBAQEfCAEBARIYAxUaBwEBJD0LAQIACAcBAQEkJQMBEQ4BBEICFwRDHxcBFRw1QEETBwECAAAAAAMBAQIXAR8aBxIUDgEBAQEBBA8XAR8DAQEBATkBFQgBBA8XAQECFwEVCAk6AQEBHzA1FSE7BA8DARIUDgEBAggEDwMBAQECAwEVCAEBHxcBARUIAQEfFwEEDwMBAQECAwEBAQEBEjY8BwQPAwQPAwEBAQIDJCUDAQEkJRcBEjY8BwQPAwEkPQsBJCsOBAoLAQEBAQEWFwEBBAoLARUIAQEfFwEBAQEBJCUDAQEkJRcEDwMBAQECAwEVCAk6AQEBJD0LASQ6AQEQKhcBCT42BwQPFwEBAhcBFQgBAR8XAQEfMDUVITsEDwMBAQEBAQEfAAAAFwEBAQERDiQrDgEkJSwHFRoHEhQOLS4vDhIwEDErMjMCFwEECjQ1BAIIARIYMwEECgsBJCsOARI2BwEkKw4BEjYHARIYMwEECgsBAQEBASQrHTc1HxcBEhgzAQQKCwESJzMBEhgXASQrHTc1HxcSIh8XAQECAwESJzMBHwMBBA8sBwklAwEkKw4BEjYHAQEBAQESJzMBEhgXARIYMwEECgsBEhQOLS4vDhInCwEEOAcBLSgDAQEVJwsBJCUsBxUaByQrDgESNgcBEjAQMSsyMwIXAQEBAQEBEhQOEhMBAQEVAAAAAAMBAQQWAAAXEhgZCwQPGhsYHB0FHA4eGAMBHwAXIBghCwEBCQUAGSIBEhgAAwEEIw4SGAADAQQjDgEBCQUAGSIBAQEBASQlAAMEBQADAQEJBQAZIgEBAQkFACYnCyQlAAMEBQADAQwoFwEBHwgBAQkFABkLAQEEFgAaKQgSGAADAQQjDgEBAQEBAQkFACYnCwEBCQUAGSIBEhgZCwQPGioAGgcBFRoHFQAAAwEBAQIXAQEEFgAAFxIYAAMBBCMOEhgcHQUcDh4YAwEBAQEBAQQPAwEQBxEOAQEBAQEBAQEBAQEBAQEBAQEBAQEBAQEBAQEBAQEBAQEBAQEBAQEBAQEBAQEBAQEBAQEBAQEBAQEBAQEBAQEBAQEBAQEBAQEBAQEBAQEBAQEBAQEBAQEBAQEBAQEBAQESEwEBAQEBAQEBAQEBAQEBAQEBAQEBAQEBAQEBAQEBAQEBAQEBAQEBAQEBAQEBAQEBAQESEwEBAQEBAQEBAQEBAQEBAQEBAQEBAQEBAQEBAQEBAQEBAQEBAQEBAQEBAQEBAQEBAQEBAQEBAQEBAQEBAQEBAQEBAggBAQkKCwEBAQEBAQEBAQEBAQEBAQEBAQEBAQEBAQEBAQEBAQEBAQEBAQEBAQEBAQEBAQEBAQEBAQEBAQEBAQEBAQEBAQEBAQEBAQEBAQEBAQEBAQEBAQEBAQEBAQEBAQEBAQEMDQ4BAQEBAQEBAQEBAQEBAQEBAQEBAQEBAQEBAQEBAQEBAQEBAQEBAQEBAQEBAQEBAQEMDQ4BAQEBAQEBAQEBAQEBAQEBAQEBAQEBAQEBAQEBAQEBAQEBAQEBAQEBAQEBAQEBAQEBAQEBAQEBAQEBAQEBAQEBAgAAAAAAAAMBAQEBAQEBAQEBAQEBAQEBAQEBAQEBAQEBAQEBAQEBAQEBAQEBAQEBAQEBAQEBAQEBAQEBAQEBAQEBAQEBAQEBAQEBAQEBAQEBAQEBAQEBAQEBAQEBAQEBAQEBAQQFBgcBAQEBAQEBAQEBAQEBAQEBAQEBAQEBAQEBAQEBAQEBAQEBAQEBAQEBAQEBAQEBAQQFB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nCVxRLKv6Ld4PUxLRvhG9rQzYjEp8pavsJrR67B+9zo=</DigestValue>
    </Reference>
    <Reference Type="http://www.w3.org/2000/09/xmldsig#Object" URI="#idOfficeObject">
      <DigestMethod Algorithm="http://www.w3.org/2001/04/xmlenc#sha256"/>
      <DigestValue>BvwqxWre0CtfbMhw2+fbNH+wY2PgLol/tAjD/oz+9eE=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FHTrl2/OOLyL4ioV/XbIk211zpnTK93G/eYRMt4Oqv0=</DigestValue>
    </Reference>
    <Reference Type="http://www.w3.org/2000/09/xmldsig#Object" URI="#idValidSigLnImg">
      <DigestMethod Algorithm="http://www.w3.org/2001/04/xmlenc#sha256"/>
      <DigestValue>+gzrcxwXIBy6s1scqxZ2RgN78MA5EMZh/jYStKQw32U=</DigestValue>
    </Reference>
    <Reference Type="http://www.w3.org/2000/09/xmldsig#Object" URI="#idInvalidSigLnImg">
      <DigestMethod Algorithm="http://www.w3.org/2001/04/xmlenc#sha256"/>
      <DigestValue>dClrQRiWmD3S1g7m9IeXWWe3HnoD4jycuqnEGVEe4Y4=</DigestValue>
    </Reference>
  </SignedInfo>
  <SignatureValue>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</SignatureValue>
  <KeyInfo>
    <X509Data>
      <X509Certificate>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17xY/ft9b0LNQMjJxGzCxVLD1onUOWcplxW5JtvZsNI=</DigestValue>
      </Reference>
      <Reference URI="/word/document.xml?ContentType=application/vnd.openxmlformats-officedocument.wordprocessingml.document.main+xml">
        <DigestMethod Algorithm="http://www.w3.org/2001/04/xmlenc#sha256"/>
        <DigestValue>s3PkN9BzmOgpxP1yvg7+p8Y1HC793msxrgXD872pNRw=</DigestValue>
      </Reference>
      <Reference URI="/word/endnotes.xml?ContentType=application/vnd.openxmlformats-officedocument.wordprocessingml.endnotes+xml">
        <DigestMethod Algorithm="http://www.w3.org/2001/04/xmlenc#sha256"/>
        <DigestValue>Q+zARGWc6MWmM8Bb4HEdu7xQUHWLMuLD9Aq1Cumr+QU=</DigestValue>
      </Reference>
      <Reference URI="/word/fontTable.xml?ContentType=application/vnd.openxmlformats-officedocument.wordprocessingml.fontTable+xml">
        <DigestMethod Algorithm="http://www.w3.org/2001/04/xmlenc#sha256"/>
        <DigestValue>BQzycf+BUVa66ag7RFB1eN9+vK7dM1/SGPyg/y9w63I=</DigestValue>
      </Reference>
      <Reference URI="/word/footer1.xml?ContentType=application/vnd.openxmlformats-officedocument.wordprocessingml.footer+xml">
        <DigestMethod Algorithm="http://www.w3.org/2001/04/xmlenc#sha256"/>
        <DigestValue>szdfOhhgMOyorvMlDyyvqdcbC3A8cKf7F1t5Zaxs9y0=</DigestValue>
      </Reference>
      <Reference URI="/word/footnotes.xml?ContentType=application/vnd.openxmlformats-officedocument.wordprocessingml.footnotes+xml">
        <DigestMethod Algorithm="http://www.w3.org/2001/04/xmlenc#sha256"/>
        <DigestValue>CEyY/xkWY6BVccYznmhFxBHht+LsK8xLBwQkrV04qrk=</DigestValue>
      </Reference>
      <Reference URI="/word/header1.xml?ContentType=application/vnd.openxmlformats-officedocument.wordprocessingml.header+xml">
        <DigestMethod Algorithm="http://www.w3.org/2001/04/xmlenc#sha256"/>
        <DigestValue>eWlVXfi/PTjcWKUb7xlRsuSd6wbqJUGPfIIAsXnwTW4=</DigestValue>
      </Reference>
      <Reference URI="/word/media/image1.png?ContentType=image/png">
        <DigestMethod Algorithm="http://www.w3.org/2001/04/xmlenc#sha256"/>
        <DigestValue>PVranfJr1F6cVyGimDESvB6VY/QrX4t/cq3r7Ni0SoQ=</DigestValue>
      </Reference>
      <Reference URI="/word/media/image2.emf?ContentType=image/x-emf">
        <DigestMethod Algorithm="http://www.w3.org/2001/04/xmlenc#sha256"/>
        <DigestValue>g5og7nvlcMCKhM+4xMTiJerXJp1RWPClH0FhvwFpH4o=</DigestValue>
      </Reference>
      <Reference URI="/word/media/image3.emf?ContentType=image/x-emf">
        <DigestMethod Algorithm="http://www.w3.org/2001/04/xmlenc#sha256"/>
        <DigestValue>60Lnopl8Js7nGHjp54wZWLlxWUWU9Ij/8gHyXWHQBwQ=</DigestValue>
      </Reference>
      <Reference URI="/word/numbering.xml?ContentType=application/vnd.openxmlformats-officedocument.wordprocessingml.numbering+xml">
        <DigestMethod Algorithm="http://www.w3.org/2001/04/xmlenc#sha256"/>
        <DigestValue>9jteipKAHak1Df7z5Ve8Mq1NYmXgUaicLF3/XWAcYhg=</DigestValue>
      </Reference>
      <Reference URI="/word/settings.xml?ContentType=application/vnd.openxmlformats-officedocument.wordprocessingml.settings+xml">
        <DigestMethod Algorithm="http://www.w3.org/2001/04/xmlenc#sha256"/>
        <DigestValue>Q/c7SpRimq+5FbgewXdJ5myp/KkVBg8fVWvle4hSMYg=</DigestValue>
      </Reference>
      <Reference URI="/word/styles.xml?ContentType=application/vnd.openxmlformats-officedocument.wordprocessingml.styles+xml">
        <DigestMethod Algorithm="http://www.w3.org/2001/04/xmlenc#sha256"/>
        <DigestValue>cs0JBzEFPehv0VZkafEe59M54vOc15KHO7OMI8MCLx4=</DigestValue>
      </Reference>
      <Reference URI="/word/theme/theme1.xml?ContentType=application/vnd.openxmlformats-officedocument.theme+xml">
        <DigestMethod Algorithm="http://www.w3.org/2001/04/xmlenc#sha256"/>
        <DigestValue>F8b5lfy3+GO/AX8aQq8iu72dgLdSZZD/osw+zjIu0XA=</DigestValue>
      </Reference>
      <Reference URI="/word/webSettings.xml?ContentType=application/vnd.openxmlformats-officedocument.wordprocessingml.webSettings+xml">
        <DigestMethod Algorithm="http://www.w3.org/2001/04/xmlenc#sha256"/>
        <DigestValue>DHOOher3jYoe8Zj977pjfrkv6Ux5EpNYezu3uRGl0vE=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2026-06-08T14:10:14Z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{92FE38FE-7C92-4158-A622-65130E7D9681}</SetupID>
          <SignatureText>06-01-246/08.06.2026Г.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2026-06-08T14:10:14Z</xd:SigningTime>
          <xd:SigningCertificate>
            <xd:Cert>
              <xd:CertDigest>
                <DigestMethod Algorithm="http://www.w3.org/2001/04/xmlenc#sha256"/>
                <DigestValue>+dsmJJuxr8wKrBL4X0VW7g44E7ZqO+9G9nXkxOhTVs4=</DigestValue>
              </xd:CertDigest>
              <xd:IssuerSerial>
                <X509IssuerName>C=BG, L=Sofia, O=Information Services JSC, OID.2.5.4.97=NTRBG-831641791, CN=StampIT Global Qualified CA</X509IssuerName>
                <X509SerialNumber>6734112158294685187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iBoAAKI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AAAAAEAAAA9wAAABEAAAAlAAAADAAAAAEAAABUAAAAkAAAAMEAAAAEAAAA9QAAABAAAAABAAAAVVXGQb6Exk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QAAABHAAAAKQAAADMAAACs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NUAAABIAAAAJQAAAAwAAAAEAAAAVAAAANAAAAAqAAAAMwAAANMAAABHAAAAAQAAAFVVxkG+hMZBKgAAADMAAAAWAAAATAAAAAAAAAAAAAAAAAAAAP//////////eAAAADAANgAtADAAMQAtADIANAA2AC8AMAA4AC4AMAA2AC4AMgAwADIANgATBC4ACQAAAAkAAAAGAAAACQAAAAkAAAAGAAAACQAAAAkAAAAJAAAABgAAAAkAAAAJAAAAAwAAAAkAAAAJAAAAAwAAAAkAAAAJAAAACQAAAAkAAAAI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sAAAACgAAAFAAAAAqAAAAXAAAAAEAAABVVcZBvoTGQQoAAABQAAAABQAAAEwAAAAAAAAAAAAAAAAAAAD//////////1gAAAAYBDcERQQuABYhAAAIAAAABQ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</Object>
  <Object Id="idInvalidSigLnImg">AQAAAGwAAAAAAAAAAAAAAP8AAAB/AAAAAAAAAAAAAADLGAAAaQwAACBFTUYAAAEAIB4AAKg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cHUAAACcz+7S6ffb7fnC0t1haH0hMm8aLXIuT8ggOIwoRKslP58cK08AAAEAAAAAAMHg9P///////////+bm5k9SXjw/SzBRzTFU0y1NwSAyVzFGXwEBAgAACA8mnM/u69/SvI9jt4tgjIR9FBosDBEjMVTUMlXWMVPRKUSeDxk4AAAAbGU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+GH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VV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1QAAAEgAAAAlAAAADAAAAAQAAABUAAAA0AAAACoAAAAzAAAA0wAAAEcAAAABAAAAVVXGQb6ExkEqAAAAMwAAABYAAABMAAAAAAAAAAAAAAAAAAAA//////////94AAAAMAA2AC0AMAAxAC0AMgA0ADYALwAwADgALgAwADYALgAyADAAMgA2ABMELgAJAAAACQAAAAYAAAAJAAAACQAAAAYAAAAJAAAACQAAAAkAAAAGAAAACQAAAAkAAAADAAAACQAAAAkAAAADAAAACQAAAAkAAAAJAAAACQAAAAg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FVVxkG+hMZBCgAAAFAAAAAFAAAATAAAAAAAAAAAAAAAAAAAAP//////////WAAAABgENwRFBC4AFiEAAAgAAAAF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2824-353A-4A2D-AF11-250267AB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g.pasheva</cp:lastModifiedBy>
  <cp:revision>4</cp:revision>
  <cp:lastPrinted>2022-10-11T12:33:00Z</cp:lastPrinted>
  <dcterms:created xsi:type="dcterms:W3CDTF">2026-06-08T11:27:00Z</dcterms:created>
  <dcterms:modified xsi:type="dcterms:W3CDTF">2026-06-08T12:26:00Z</dcterms:modified>
</cp:coreProperties>
</file>